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3D8A500" w14:textId="3975601E" w:rsidR="00323422" w:rsidRPr="00A3386A" w:rsidRDefault="00323422" w:rsidP="00323422">
      <w:pPr>
        <w:jc w:val="left"/>
        <w:rPr>
          <w:rFonts w:ascii="ＭＳ ゴシック" w:eastAsia="ＭＳ ゴシック" w:hAnsi="ＭＳ ゴシック"/>
          <w:b/>
          <w:sz w:val="44"/>
          <w:szCs w:val="44"/>
        </w:rPr>
      </w:pPr>
    </w:p>
    <w:p w14:paraId="393EC7D8" w14:textId="52615D63" w:rsidR="00F33E6F" w:rsidRDefault="00F33E6F" w:rsidP="00F33E6F">
      <w:pPr>
        <w:ind w:firstLineChars="100" w:firstLine="442"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CF7236" wp14:editId="04775B31">
                <wp:simplePos x="0" y="0"/>
                <wp:positionH relativeFrom="column">
                  <wp:posOffset>3870325</wp:posOffset>
                </wp:positionH>
                <wp:positionV relativeFrom="paragraph">
                  <wp:posOffset>-220980</wp:posOffset>
                </wp:positionV>
                <wp:extent cx="2628900" cy="457200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C615B" w14:textId="77777777" w:rsidR="00A654C1" w:rsidRDefault="00A654C1" w:rsidP="0012005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w w:val="200"/>
                                <w:sz w:val="24"/>
                              </w:rPr>
                            </w:pPr>
                            <w:r w:rsidRPr="00632E55">
                              <w:rPr>
                                <w:rFonts w:ascii="ＭＳ ゴシック" w:eastAsia="ＭＳ ゴシック" w:hAnsi="ＭＳ ゴシック" w:hint="eastAsia"/>
                                <w:b/>
                                <w:w w:val="200"/>
                                <w:sz w:val="24"/>
                              </w:rPr>
                              <w:t>FAX 045-641-8114</w:t>
                            </w:r>
                          </w:p>
                          <w:p w14:paraId="6AAFA8BD" w14:textId="77777777" w:rsidR="00A654C1" w:rsidRDefault="00A654C1" w:rsidP="001200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(公社)</w:t>
                            </w:r>
                            <w:r w:rsidRPr="00AB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神奈川県産業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資源循環</w:t>
                            </w:r>
                            <w:r w:rsidRPr="00AB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協会</w:t>
                            </w:r>
                          </w:p>
                          <w:p w14:paraId="6FE93BD7" w14:textId="77777777" w:rsidR="00A654C1" w:rsidRPr="00AB6F8B" w:rsidRDefault="00A654C1" w:rsidP="0032342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F7236" id="正方形/長方形 19" o:spid="_x0000_s1026" style="position:absolute;left:0;text-align:left;margin-left:304.75pt;margin-top:-17.4pt;width:20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7l9gEAANsDAAAOAAAAZHJzL2Uyb0RvYy54bWysU9tu2zAMfR+wfxD0vjgJejXiFEWKDAO6&#10;rUC3D5Bl+YLJokYqsbOvHyUnabC9DfODIJLi4eEhvXoYeyv2BqkDV8jFbC6FcRqqzjWF/P5t++FO&#10;CgrKVcqCM4U8GJIP6/fvVoPPzRJasJVBwSCO8sEXsg3B51lGujW9ohl44zhYA/YqsIlNVqEaGL23&#10;2XI+v8kGwMojaEPE3qcpKNcJv66NDl/rmkwQtpDMLaQT01nGM1uvVN6g8m2njzTUP7DoVee46Bnq&#10;SQUldtj9BdV3GoGgDjMNfQZ13WmTeuBuFvM/unltlTepFxaH/Fkm+n+w+sv+1b9gpE7+GfQPEg42&#10;rXKNeUSEoTWq4nKLKFQ2eMrPCdEgThXl8BkqHq3aBUgajDX2EZC7E2OS+nCW2oxBaHYub5Z393Oe&#10;iObY1fUtzzKVUPkp2yOFjwZ6ES+FRB5lQlf7ZwqRjcpPTxJ7sF217axNBjblxqLYKx77Nn1TrvWt&#10;mryncjQ9TXh0iWFdRHIQMady0ZM0iG3HDaM8jOXIwXgtoTqwGgjTjvE/wZcW8JcUA+9XIennTqGR&#10;wn5yrOjt1fL+mhcyGXeshRR4GSgvAsppBipkkGK6bsK0wjuPXdNynUVqz8Ejz6DukjxvnI6seYNS&#10;l8dtjyt6aadXb//k+jcAAAD//wMAUEsDBBQABgAIAAAAIQCZ66zJ4gAAAAsBAAAPAAAAZHJzL2Rv&#10;d25yZXYueG1sTI9NT8MwDIbvSPyHyEjctmTtPqA0nRBiQuLAxODCLWtMW9Y4XZNt3b/HO8HR9qPX&#10;z5svB9eKI/ah8aRhMlYgkEpvG6o0fH6sRncgQjRkTesJNZwxwLK4vspNZv2J3vG4iZXgEAqZ0VDH&#10;2GVShrJGZ8LYd0h8+/a9M5HHvpK2NycOd61MlJpLZxriD7Xp8KnGcrc5OA3rt+lqKL8mu/Vitn/G&#10;l+H154x7rW9vhscHEBGH+AfDRZ/VoWCnrT+QDaLVMFf3M0Y1jNIpd7gQKkl5tdWQLhKQRS7/dyh+&#10;AQAA//8DAFBLAQItABQABgAIAAAAIQC2gziS/gAAAOEBAAATAAAAAAAAAAAAAAAAAAAAAABbQ29u&#10;dGVudF9UeXBlc10ueG1sUEsBAi0AFAAGAAgAAAAhADj9If/WAAAAlAEAAAsAAAAAAAAAAAAAAAAA&#10;LwEAAF9yZWxzLy5yZWxzUEsBAi0AFAAGAAgAAAAhAIIC3uX2AQAA2wMAAA4AAAAAAAAAAAAAAAAA&#10;LgIAAGRycy9lMm9Eb2MueG1sUEsBAi0AFAAGAAgAAAAhAJnrrMniAAAACwEAAA8AAAAAAAAAAAAA&#10;AAAAUAQAAGRycy9kb3ducmV2LnhtbFBLBQYAAAAABAAEAPMAAABfBQAAAAA=&#10;" stroked="f">
                <v:fill opacity="0"/>
                <v:textbox inset="5.85pt,.7pt,5.85pt,.7pt">
                  <w:txbxContent>
                    <w:p w14:paraId="1C7C615B" w14:textId="77777777" w:rsidR="00A654C1" w:rsidRDefault="00A654C1" w:rsidP="00120053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w w:val="200"/>
                          <w:sz w:val="24"/>
                        </w:rPr>
                      </w:pPr>
                      <w:r w:rsidRPr="00632E55">
                        <w:rPr>
                          <w:rFonts w:ascii="ＭＳ ゴシック" w:eastAsia="ＭＳ ゴシック" w:hAnsi="ＭＳ ゴシック" w:hint="eastAsia"/>
                          <w:b/>
                          <w:w w:val="200"/>
                          <w:sz w:val="24"/>
                        </w:rPr>
                        <w:t>FAX 045-641-8114</w:t>
                      </w:r>
                    </w:p>
                    <w:p w14:paraId="6AAFA8BD" w14:textId="77777777" w:rsidR="00A654C1" w:rsidRDefault="00A654C1" w:rsidP="0012005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(公社)</w:t>
                      </w:r>
                      <w:r w:rsidRPr="00AB6F8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神奈川県産業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資源循環</w:t>
                      </w:r>
                      <w:r w:rsidRPr="00AB6F8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協会</w:t>
                      </w:r>
                    </w:p>
                    <w:p w14:paraId="6FE93BD7" w14:textId="77777777" w:rsidR="00A654C1" w:rsidRPr="00AB6F8B" w:rsidRDefault="00A654C1" w:rsidP="00323422"/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1BA9A" wp14:editId="3B79C23F">
                <wp:simplePos x="0" y="0"/>
                <wp:positionH relativeFrom="column">
                  <wp:posOffset>40005</wp:posOffset>
                </wp:positionH>
                <wp:positionV relativeFrom="paragraph">
                  <wp:posOffset>-264795</wp:posOffset>
                </wp:positionV>
                <wp:extent cx="3657600" cy="457200"/>
                <wp:effectExtent l="19050" t="19050" r="38100" b="5715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6A1D5C" w14:textId="77777777" w:rsidR="00A654C1" w:rsidRPr="00573B73" w:rsidRDefault="00A654C1" w:rsidP="00323422">
                            <w:pPr>
                              <w:rPr>
                                <w:color w:val="F2F2F2"/>
                              </w:rPr>
                            </w:pPr>
                            <w:r w:rsidRPr="00573B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44"/>
                                <w:szCs w:val="44"/>
                              </w:rPr>
                              <w:t>マニフェスト等購入申込書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BA9A" id="正方形/長方形 18" o:spid="_x0000_s1027" style="position:absolute;left:0;text-align:left;margin-left:3.15pt;margin-top:-20.85pt;width:4in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J0YQIAAM4EAAAOAAAAZHJzL2Uyb0RvYy54bWysVNuO2jAQfa/Uf7D8XhJggRARViu2VJW2&#10;F4lWfR5sJ7Hq2K5tCPTrOzaXRd2qD1UTKfLE8ZlzzsxkcX/oFNkL56XRFR0OckqEZoZL3VT065f1&#10;m4ISH0BzUEaLih6Fp/fL168WvS3FyLRGceEIgmhf9raibQi2zDLPWtGBHxgrNG7WxnUQMHRNxh30&#10;iN6pbJTn06w3jltnmPAe3z6eNuky4de1YOFTXXsRiKoocgvp6dJzG5/ZcgFl48C2kp1pwD+w6EBq&#10;THqFeoQAZOfkC6hOMme8qcOAmS4zdS2ZSBpQzTD/Tc2mBSuSFjTH26tN/v/Bso/7jf3sInVvnwz7&#10;7ok2qxZ0Ix6cM30rgGO6YTQq660vrwdi4PEo2fYfDMfSwi6Y5MGhdl0ERHXkkKw+Xq0Wh0AYvhxP&#10;J7NpjhVhuHc3mWEtUwooL6et8+GdMB2Ji4o6LGVCh/2TD5ENlJdPEnujJF9LpVLgmu1KObKHWPZ0&#10;ndH97WdKkx6pFENM/neM9Sjef8LoZMAGVrKraHFNBGX07a3mqb0CSHVaI2elYyaRWhOFxMDsEGLT&#10;8p5wGaWOivEcx4ZL7NNxkU/z+YwSUA0OGAuOEmfCNxna1B3R2BeKZ+t4n9xStoWTD5NI7yLhZFBy&#10;8Zo+RTfMUr1jieM0+TIctgci+bkZ4put4UdsAOQTacTfAC5a435S0uNIVdT/2IETlKj3Gptodjea&#10;T3AGU1AUczzibje2NxugGQJVNKDytFyF09TurJNNi3mGSZ82D9h2tUwd8czp3Kw4NEnUecDjVN7G&#10;6avn39DyFwAAAP//AwBQSwMEFAAGAAgAAAAhANQDpj3cAAAACAEAAA8AAABkcnMvZG93bnJldi54&#10;bWxMj81OwzAQhO9IvIO1SNxa5wfaKMSpEBKcOEBacbbjJYmI11HspuHtWU5wnJ3RzLfVYXWjWHAO&#10;gycF6TYBgdR6O1Cn4HR83hQgQtRk9egJFXxjgEN9fVXp0voLvePSxE5wCYVSK+hjnEopQ9uj02Hr&#10;JyT2Pv3sdGQ5d9LO+sLlbpRZkuyk0wPxQq8nfOqx/WrOTsEgffbxZoqkWdxpSt2L2dtXo9Ttzfr4&#10;ACLiGv/C8IvP6FAzk/FnskGMCnY5BxVs7tI9CPbvi4wvRkGe5CDrSv5/oP4BAAD//wMAUEsBAi0A&#10;FAAGAAgAAAAhALaDOJL+AAAA4QEAABMAAAAAAAAAAAAAAAAAAAAAAFtDb250ZW50X1R5cGVzXS54&#10;bWxQSwECLQAUAAYACAAAACEAOP0h/9YAAACUAQAACwAAAAAAAAAAAAAAAAAvAQAAX3JlbHMvLnJl&#10;bHNQSwECLQAUAAYACAAAACEAPzrCdGECAADOBAAADgAAAAAAAAAAAAAAAAAuAgAAZHJzL2Uyb0Rv&#10;Yy54bWxQSwECLQAUAAYACAAAACEA1AOmPdwAAAAIAQAADwAAAAAAAAAAAAAAAAC7BAAAZHJzL2Rv&#10;d25yZXYueG1sUEsFBgAAAAAEAAQA8wAAAMQFAAAAAA==&#10;" fillcolor="black" strokecolor="#f2f2f2" strokeweight="3pt">
                <v:shadow on="t" color="#7f7f7f" opacity=".5" offset="1pt"/>
                <v:textbox inset="5.85pt,.7pt,5.85pt,.7pt">
                  <w:txbxContent>
                    <w:p w14:paraId="2B6A1D5C" w14:textId="77777777" w:rsidR="00A654C1" w:rsidRPr="00573B73" w:rsidRDefault="00A654C1" w:rsidP="00323422">
                      <w:pPr>
                        <w:rPr>
                          <w:color w:val="F2F2F2"/>
                        </w:rPr>
                      </w:pPr>
                      <w:r w:rsidRPr="00573B73"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44"/>
                          <w:szCs w:val="44"/>
                        </w:rPr>
                        <w:t>マニフェスト等購入申込書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388570F3" w14:textId="4DB56A85" w:rsidR="00323422" w:rsidRPr="00DC1265" w:rsidRDefault="00305D1D" w:rsidP="00305D1D">
      <w:pPr>
        <w:spacing w:beforeLines="50" w:before="18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申</w:t>
      </w:r>
      <w:r w:rsidR="00323422" w:rsidRPr="00DC126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込日　　</w:t>
      </w:r>
      <w:r w:rsidR="00832E29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  <w:r w:rsidR="00323422" w:rsidRPr="00DC126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　年　　月　　日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 </w:t>
      </w:r>
    </w:p>
    <w:p w14:paraId="724AFF0E" w14:textId="22D05894" w:rsidR="00323422" w:rsidRPr="00C73B72" w:rsidRDefault="00323422" w:rsidP="00C069FB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73B72">
        <w:rPr>
          <w:rFonts w:ascii="ＭＳ ゴシック" w:eastAsia="ＭＳ ゴシック" w:hAnsi="ＭＳ ゴシック" w:hint="eastAsia"/>
          <w:sz w:val="20"/>
          <w:szCs w:val="20"/>
        </w:rPr>
        <w:t xml:space="preserve">　※　注文は、この</w:t>
      </w:r>
      <w:r w:rsidRPr="00211115">
        <w:rPr>
          <w:rFonts w:ascii="ＭＳ ゴシック" w:eastAsia="ＭＳ ゴシック" w:hAnsi="ＭＳ ゴシック" w:hint="eastAsia"/>
          <w:b/>
          <w:sz w:val="22"/>
          <w:u w:val="single"/>
        </w:rPr>
        <w:t>｢申込書｣と｢振替支払書又は受領証の写し｣</w:t>
      </w:r>
      <w:r w:rsidR="008C50F8" w:rsidRPr="00211115">
        <w:rPr>
          <w:rFonts w:ascii="ＭＳ ゴシック" w:eastAsia="ＭＳ ゴシック" w:hAnsi="ＭＳ ゴシック" w:hint="eastAsia"/>
          <w:b/>
          <w:sz w:val="22"/>
          <w:u w:val="single"/>
        </w:rPr>
        <w:t>(貼付)</w:t>
      </w:r>
      <w:r w:rsidRPr="00211115">
        <w:rPr>
          <w:rFonts w:ascii="ＭＳ ゴシック" w:eastAsia="ＭＳ ゴシック" w:hAnsi="ＭＳ ゴシック" w:hint="eastAsia"/>
          <w:b/>
          <w:sz w:val="22"/>
          <w:u w:val="single"/>
        </w:rPr>
        <w:t>の両方</w:t>
      </w:r>
      <w:r w:rsidR="008C50F8">
        <w:rPr>
          <w:rFonts w:ascii="ＭＳ ゴシック" w:eastAsia="ＭＳ ゴシック" w:hAnsi="ＭＳ ゴシック" w:hint="eastAsia"/>
          <w:b/>
          <w:sz w:val="22"/>
        </w:rPr>
        <w:t>を</w:t>
      </w:r>
      <w:r w:rsidRPr="006D6205">
        <w:rPr>
          <w:rFonts w:ascii="ＭＳ ゴシック" w:eastAsia="ＭＳ ゴシック" w:hAnsi="ＭＳ ゴシック" w:hint="eastAsia"/>
          <w:b/>
          <w:sz w:val="22"/>
        </w:rPr>
        <w:t>ファクシミリ</w:t>
      </w:r>
      <w:r w:rsidR="008C50F8">
        <w:rPr>
          <w:rFonts w:ascii="ＭＳ ゴシック" w:eastAsia="ＭＳ ゴシック" w:hAnsi="ＭＳ ゴシック" w:hint="eastAsia"/>
          <w:b/>
          <w:sz w:val="22"/>
        </w:rPr>
        <w:t>で送信</w:t>
      </w:r>
      <w:r w:rsidRPr="00C73B72">
        <w:rPr>
          <w:rFonts w:ascii="ＭＳ ゴシック" w:eastAsia="ＭＳ ゴシック" w:hAnsi="ＭＳ ゴシック" w:hint="eastAsia"/>
          <w:sz w:val="20"/>
          <w:szCs w:val="20"/>
        </w:rPr>
        <w:t xml:space="preserve">。　</w:t>
      </w:r>
    </w:p>
    <w:p w14:paraId="4227A1B0" w14:textId="153E1A9F" w:rsidR="00323422" w:rsidRPr="002E2825" w:rsidRDefault="00323422" w:rsidP="00822E5D">
      <w:pPr>
        <w:snapToGrid w:val="0"/>
        <w:spacing w:after="100"/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 w:rsidRPr="00C21C8B">
        <w:rPr>
          <w:rFonts w:ascii="ＭＳ ゴシック" w:eastAsia="ＭＳ ゴシック" w:hAnsi="ＭＳ ゴシック" w:hint="eastAsia"/>
          <w:b/>
          <w:sz w:val="24"/>
        </w:rPr>
        <w:t>☆　即日発送等お急ぎの</w:t>
      </w:r>
      <w:r w:rsidR="00493408">
        <w:rPr>
          <w:rFonts w:ascii="ＭＳ ゴシック" w:eastAsia="ＭＳ ゴシック" w:hAnsi="ＭＳ ゴシック" w:hint="eastAsia"/>
          <w:b/>
          <w:sz w:val="24"/>
        </w:rPr>
        <w:t>場合</w:t>
      </w:r>
      <w:r w:rsidRPr="00C21C8B">
        <w:rPr>
          <w:rFonts w:ascii="ＭＳ ゴシック" w:eastAsia="ＭＳ ゴシック" w:hAnsi="ＭＳ ゴシック" w:hint="eastAsia"/>
          <w:b/>
          <w:sz w:val="24"/>
        </w:rPr>
        <w:t>は、</w:t>
      </w:r>
      <w:r w:rsidRPr="00C21C8B">
        <w:rPr>
          <w:rFonts w:ascii="ＭＳ ゴシック" w:eastAsia="ＭＳ ゴシック" w:hAnsi="ＭＳ ゴシック" w:hint="eastAsia"/>
          <w:b/>
          <w:sz w:val="24"/>
          <w:u w:val="wave"/>
        </w:rPr>
        <w:t>現在の在庫をお電話でご確認のうえ</w:t>
      </w:r>
      <w:r w:rsidRPr="00C21C8B">
        <w:rPr>
          <w:rFonts w:ascii="ＭＳ ゴシック" w:eastAsia="ＭＳ ゴシック" w:hAnsi="ＭＳ ゴシック" w:hint="eastAsia"/>
          <w:b/>
          <w:sz w:val="24"/>
        </w:rPr>
        <w:t>、お申込願います。</w:t>
      </w:r>
    </w:p>
    <w:tbl>
      <w:tblPr>
        <w:tblW w:w="102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80"/>
        <w:gridCol w:w="992"/>
        <w:gridCol w:w="1428"/>
        <w:gridCol w:w="557"/>
        <w:gridCol w:w="1257"/>
        <w:gridCol w:w="1276"/>
        <w:gridCol w:w="18"/>
        <w:gridCol w:w="1701"/>
        <w:gridCol w:w="1311"/>
      </w:tblGrid>
      <w:tr w:rsidR="00E42E29" w:rsidRPr="00EC4945" w14:paraId="075C14A5" w14:textId="77777777" w:rsidTr="007254F2">
        <w:trPr>
          <w:trHeight w:val="333"/>
        </w:trPr>
        <w:tc>
          <w:tcPr>
            <w:tcW w:w="4140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2C278" w14:textId="77777777" w:rsidR="00E42E29" w:rsidRPr="00EC4945" w:rsidRDefault="00E42E29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90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B2DCB" w14:textId="04DC89F3" w:rsidR="00E42E29" w:rsidRDefault="00E42E29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38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単 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手書き用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42388110" w14:textId="168E9C58" w:rsidR="00E42E29" w:rsidRPr="00EC4945" w:rsidRDefault="00E42E29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1箱（100セット入）</w:t>
            </w:r>
          </w:p>
        </w:tc>
        <w:tc>
          <w:tcPr>
            <w:tcW w:w="3030" w:type="dxa"/>
            <w:gridSpan w:val="3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BC251F" w14:textId="77777777" w:rsidR="00E42E29" w:rsidRDefault="00E42E29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538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連続票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ﾄﾞｯﾄﾌﾟﾘﾝﾀｰ用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28E8D5BA" w14:textId="00228121" w:rsidR="00E42E29" w:rsidRPr="00EC4945" w:rsidRDefault="00E42E29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4968E4">
              <w:rPr>
                <w:rFonts w:ascii="ＭＳ ゴシック" w:eastAsia="ＭＳ ゴシック" w:hAnsi="ＭＳ ゴシック" w:hint="eastAsia"/>
                <w:sz w:val="24"/>
              </w:rPr>
              <w:t>箱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（500セット入）</w:t>
            </w:r>
          </w:p>
        </w:tc>
      </w:tr>
      <w:tr w:rsidR="00323422" w:rsidRPr="00EC4945" w14:paraId="56CFDA07" w14:textId="77777777" w:rsidTr="00A0483E">
        <w:trPr>
          <w:cantSplit/>
          <w:trHeight w:val="709"/>
        </w:trPr>
        <w:tc>
          <w:tcPr>
            <w:tcW w:w="54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290A9C6" w14:textId="77777777" w:rsidR="00323422" w:rsidRPr="00074A39" w:rsidRDefault="00323422" w:rsidP="00F43D79">
            <w:pPr>
              <w:snapToGrid w:val="0"/>
              <w:ind w:left="113" w:right="113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74A39">
              <w:rPr>
                <w:rFonts w:ascii="ＭＳ ゴシック" w:eastAsia="ＭＳ ゴシック" w:hAnsi="ＭＳ ゴシック" w:hint="eastAsia"/>
                <w:b/>
                <w:sz w:val="22"/>
              </w:rPr>
              <w:t>マニフェストの種類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DF4BC" w14:textId="77777777" w:rsidR="00323422" w:rsidRPr="00AE4B31" w:rsidRDefault="00323422" w:rsidP="00F43D79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D6E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　行　用</w:t>
            </w:r>
            <w:r w:rsidR="00BD6E96" w:rsidRPr="00BD6E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AE4B31" w:rsidRPr="000666E2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BD6E96" w:rsidRPr="00BD6E96">
              <w:rPr>
                <w:rFonts w:ascii="ＭＳ ゴシック" w:eastAsia="ＭＳ ゴシック" w:hAnsi="ＭＳ ゴシック" w:hint="eastAsia"/>
                <w:bCs/>
                <w:szCs w:val="21"/>
              </w:rPr>
              <w:t>7枚綴り</w:t>
            </w:r>
            <w:r w:rsidR="00AE4B31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  <w:p w14:paraId="2232A80A" w14:textId="77777777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D1185">
              <w:rPr>
                <w:rFonts w:ascii="ＭＳ ゴシック" w:eastAsia="ＭＳ ゴシック" w:hAnsi="ＭＳ ゴシック" w:hint="eastAsia"/>
                <w:sz w:val="22"/>
              </w:rPr>
              <w:t>[全国産業</w:t>
            </w:r>
            <w:r w:rsidR="00C21343">
              <w:rPr>
                <w:rFonts w:ascii="ＭＳ ゴシック" w:eastAsia="ＭＳ ゴシック" w:hAnsi="ＭＳ ゴシック" w:hint="eastAsia"/>
                <w:sz w:val="22"/>
              </w:rPr>
              <w:t>資源循環</w:t>
            </w:r>
            <w:r w:rsidRPr="00DD1185">
              <w:rPr>
                <w:rFonts w:ascii="ＭＳ ゴシック" w:eastAsia="ＭＳ ゴシック" w:hAnsi="ＭＳ ゴシック" w:hint="eastAsia"/>
                <w:sz w:val="22"/>
              </w:rPr>
              <w:t>連合会発行]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55603" w14:textId="4853AF36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  <w:r w:rsidR="007E3E53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49340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330663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1646B" w14:textId="14D54E9D" w:rsidR="00323422" w:rsidRPr="00AE4B31" w:rsidRDefault="00323422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4B31">
              <w:rPr>
                <w:rFonts w:ascii="ＭＳ ゴシック" w:eastAsia="ＭＳ ゴシック" w:hAnsi="ＭＳ ゴシック" w:hint="eastAsia"/>
                <w:szCs w:val="21"/>
              </w:rPr>
              <w:t>箱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96209C" w14:textId="31500FAE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＠1</w:t>
            </w:r>
            <w:r w:rsidR="00330663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49340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330663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6DBBF0" w14:textId="70930541" w:rsidR="00323422" w:rsidRPr="00AE4B31" w:rsidRDefault="004968E4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箱</w:t>
            </w:r>
          </w:p>
        </w:tc>
      </w:tr>
      <w:tr w:rsidR="00323422" w:rsidRPr="00EC4945" w14:paraId="7212ECAC" w14:textId="77777777" w:rsidTr="00A0483E">
        <w:trPr>
          <w:cantSplit/>
          <w:trHeight w:val="709"/>
        </w:trPr>
        <w:tc>
          <w:tcPr>
            <w:tcW w:w="54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EC1156" w14:textId="77777777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2056E" w14:textId="77777777" w:rsidR="00323422" w:rsidRPr="00AE4B31" w:rsidRDefault="00323422" w:rsidP="00F43D79">
            <w:pPr>
              <w:pStyle w:val="ad"/>
              <w:numPr>
                <w:ilvl w:val="0"/>
                <w:numId w:val="5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D6E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積　替　用</w:t>
            </w:r>
            <w:r w:rsidR="00BD6E96" w:rsidRPr="00BD6E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AE4B31" w:rsidRPr="000666E2">
              <w:rPr>
                <w:rFonts w:ascii="ＭＳ ゴシック" w:eastAsia="ＭＳ ゴシック" w:hAnsi="ＭＳ ゴシック" w:hint="eastAsia"/>
                <w:bCs/>
                <w:szCs w:val="21"/>
              </w:rPr>
              <w:t>(</w:t>
            </w:r>
            <w:r w:rsidR="00BD6E96" w:rsidRPr="00BD6E96">
              <w:rPr>
                <w:rFonts w:ascii="ＭＳ ゴシック" w:eastAsia="ＭＳ ゴシック" w:hAnsi="ＭＳ ゴシック" w:hint="eastAsia"/>
                <w:bCs/>
                <w:szCs w:val="21"/>
              </w:rPr>
              <w:t>8枚綴り</w:t>
            </w:r>
            <w:r w:rsidR="00AE4B31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  <w:p w14:paraId="68772A18" w14:textId="77777777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1185">
              <w:rPr>
                <w:rFonts w:ascii="ＭＳ ゴシック" w:eastAsia="ＭＳ ゴシック" w:hAnsi="ＭＳ ゴシック" w:hint="eastAsia"/>
                <w:sz w:val="22"/>
              </w:rPr>
              <w:t>[全国産業</w:t>
            </w:r>
            <w:r w:rsidR="00C21343">
              <w:rPr>
                <w:rFonts w:ascii="ＭＳ ゴシック" w:eastAsia="ＭＳ ゴシック" w:hAnsi="ＭＳ ゴシック" w:hint="eastAsia"/>
                <w:sz w:val="22"/>
              </w:rPr>
              <w:t>資源循環</w:t>
            </w:r>
            <w:r w:rsidRPr="00DD1185">
              <w:rPr>
                <w:rFonts w:ascii="ＭＳ ゴシック" w:eastAsia="ＭＳ ゴシック" w:hAnsi="ＭＳ ゴシック" w:hint="eastAsia"/>
                <w:sz w:val="22"/>
              </w:rPr>
              <w:t>連合会発行]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6D274" w14:textId="313364FF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＠</w:t>
            </w:r>
            <w:r w:rsidR="007E3E53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49340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330663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49005" w14:textId="7DE4ED81" w:rsidR="00323422" w:rsidRPr="00AE4B31" w:rsidRDefault="00323422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4B31">
              <w:rPr>
                <w:rFonts w:ascii="ＭＳ ゴシック" w:eastAsia="ＭＳ ゴシック" w:hAnsi="ＭＳ ゴシック" w:hint="eastAsia"/>
                <w:szCs w:val="21"/>
              </w:rPr>
              <w:t>箱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5EE87" w14:textId="4EE22F8F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＠1</w:t>
            </w:r>
            <w:r w:rsidR="00330663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49340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330663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00円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FC7B4B" w14:textId="17348052" w:rsidR="00323422" w:rsidRPr="00AE4B31" w:rsidRDefault="004968E4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箱</w:t>
            </w:r>
          </w:p>
        </w:tc>
      </w:tr>
      <w:tr w:rsidR="00323422" w:rsidRPr="00EC4945" w14:paraId="1EB84C25" w14:textId="77777777" w:rsidTr="00A0483E">
        <w:trPr>
          <w:cantSplit/>
          <w:trHeight w:val="709"/>
        </w:trPr>
        <w:tc>
          <w:tcPr>
            <w:tcW w:w="540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B0E6936" w14:textId="77777777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17A7" w14:textId="77777777" w:rsidR="00BD6E96" w:rsidRDefault="00323422" w:rsidP="00F43D79">
            <w:pPr>
              <w:pStyle w:val="ad"/>
              <w:numPr>
                <w:ilvl w:val="0"/>
                <w:numId w:val="5"/>
              </w:numPr>
              <w:snapToGrid w:val="0"/>
              <w:ind w:leftChars="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D6E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建設系廃棄物</w:t>
            </w:r>
            <w:r w:rsidR="00BD6E9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AE4B31" w:rsidRPr="00AE4B31">
              <w:rPr>
                <w:rFonts w:ascii="ＭＳ ゴシック" w:eastAsia="ＭＳ ゴシック" w:hAnsi="ＭＳ ゴシック"/>
                <w:bCs/>
                <w:sz w:val="28"/>
                <w:szCs w:val="28"/>
              </w:rPr>
              <w:t>(</w:t>
            </w:r>
            <w:r w:rsidR="00BD6E96" w:rsidRPr="00BD6E96">
              <w:rPr>
                <w:rFonts w:ascii="ＭＳ ゴシック" w:eastAsia="ＭＳ ゴシック" w:hAnsi="ＭＳ ゴシック" w:hint="eastAsia"/>
                <w:bCs/>
                <w:szCs w:val="21"/>
              </w:rPr>
              <w:t>7枚綴り</w:t>
            </w:r>
            <w:r w:rsidR="00AE4B31">
              <w:rPr>
                <w:rFonts w:ascii="ＭＳ ゴシック" w:eastAsia="ＭＳ ゴシック" w:hAnsi="ＭＳ ゴシック" w:hint="eastAsia"/>
                <w:bCs/>
                <w:szCs w:val="21"/>
              </w:rPr>
              <w:t>)</w:t>
            </w:r>
          </w:p>
          <w:p w14:paraId="0683561C" w14:textId="77777777" w:rsidR="00323422" w:rsidRPr="00BD6E96" w:rsidRDefault="00323422" w:rsidP="00F43D79">
            <w:pPr>
              <w:pStyle w:val="ad"/>
              <w:snapToGrid w:val="0"/>
              <w:ind w:leftChars="0" w:left="360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D6E96">
              <w:rPr>
                <w:rFonts w:ascii="ＭＳ ゴシック" w:eastAsia="ＭＳ ゴシック" w:hAnsi="ＭＳ ゴシック" w:hint="eastAsia"/>
                <w:sz w:val="22"/>
              </w:rPr>
              <w:t>[建設六団体発行]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B2DFC" w14:textId="77777777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＠2</w:t>
            </w:r>
            <w:r w:rsidR="0049340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500円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01721" w14:textId="6E09B666" w:rsidR="00323422" w:rsidRPr="00AE4B31" w:rsidRDefault="00323422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E4B31">
              <w:rPr>
                <w:rFonts w:ascii="ＭＳ ゴシック" w:eastAsia="ＭＳ ゴシック" w:hAnsi="ＭＳ ゴシック" w:hint="eastAsia"/>
                <w:szCs w:val="21"/>
              </w:rPr>
              <w:t>箱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342D1F" w14:textId="77777777" w:rsidR="00323422" w:rsidRPr="00EC4945" w:rsidRDefault="0032342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＠12</w:t>
            </w:r>
            <w:r w:rsidR="00493408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Pr="00EC4945">
              <w:rPr>
                <w:rFonts w:ascii="ＭＳ ゴシック" w:eastAsia="ＭＳ ゴシック" w:hAnsi="ＭＳ ゴシック" w:hint="eastAsia"/>
                <w:sz w:val="24"/>
              </w:rPr>
              <w:t>500円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0B3D9D3" w14:textId="384A9FFF" w:rsidR="00323422" w:rsidRPr="00AE4B31" w:rsidRDefault="004968E4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箱</w:t>
            </w:r>
          </w:p>
        </w:tc>
      </w:tr>
      <w:tr w:rsidR="006B46B9" w:rsidRPr="00EC4945" w14:paraId="236A1FED" w14:textId="08189C9F" w:rsidTr="00A0483E">
        <w:trPr>
          <w:trHeight w:val="397"/>
        </w:trPr>
        <w:tc>
          <w:tcPr>
            <w:tcW w:w="4140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4DEEC7" w14:textId="3B7AC3E2" w:rsidR="006B46B9" w:rsidRPr="008E46BE" w:rsidRDefault="006B46B9" w:rsidP="00F43D79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</w:t>
            </w:r>
            <w:r w:rsidRPr="008E46BE">
              <w:rPr>
                <w:rFonts w:ascii="ＭＳ ゴシック" w:eastAsia="ＭＳ ゴシック" w:hAnsi="ＭＳ ゴシック" w:hint="eastAsia"/>
                <w:sz w:val="22"/>
              </w:rPr>
              <w:t>建設廃棄物処理委託</w:t>
            </w:r>
            <w:r w:rsidRPr="00BE538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契約書</w:t>
            </w:r>
          </w:p>
        </w:tc>
        <w:tc>
          <w:tcPr>
            <w:tcW w:w="4809" w:type="dxa"/>
            <w:gridSpan w:val="5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CD8B68" w14:textId="1AE29F81" w:rsidR="006B46B9" w:rsidRPr="00EC4945" w:rsidRDefault="006B46B9" w:rsidP="006B46B9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 袋(</w:t>
            </w:r>
            <w:r w:rsidRPr="00EC4945">
              <w:rPr>
                <w:rFonts w:ascii="ＭＳ ゴシック" w:eastAsia="ＭＳ ゴシック" w:hAnsi="ＭＳ ゴシック" w:hint="eastAsia"/>
                <w:sz w:val="22"/>
              </w:rPr>
              <w:t>50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ｾｯﾄ入)</w:t>
            </w:r>
            <w:r w:rsidRPr="00EC4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＠1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,</w:t>
            </w:r>
            <w:r w:rsidRPr="00EC4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000円</w:t>
            </w:r>
          </w:p>
        </w:tc>
        <w:tc>
          <w:tcPr>
            <w:tcW w:w="131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33D3496" w14:textId="77777777" w:rsidR="006B46B9" w:rsidRPr="00EC4945" w:rsidRDefault="006B46B9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袋</w:t>
            </w:r>
          </w:p>
        </w:tc>
      </w:tr>
      <w:tr w:rsidR="006B46B9" w:rsidRPr="00EC4945" w14:paraId="40E7F895" w14:textId="7FC43B2E" w:rsidTr="00A0483E">
        <w:trPr>
          <w:trHeight w:val="397"/>
        </w:trPr>
        <w:tc>
          <w:tcPr>
            <w:tcW w:w="41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7866A" w14:textId="610DDABB" w:rsidR="006B46B9" w:rsidRPr="008E46BE" w:rsidRDefault="006B46B9" w:rsidP="00F43D79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Pr="008E46BE">
              <w:rPr>
                <w:rFonts w:ascii="ＭＳ ゴシック" w:eastAsia="ＭＳ ゴシック" w:hAnsi="ＭＳ ゴシック" w:hint="eastAsia"/>
                <w:sz w:val="22"/>
              </w:rPr>
              <w:t>建設廃棄物処理委託契約書</w:t>
            </w:r>
            <w:r w:rsidRPr="00BE538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手引書</w:t>
            </w:r>
          </w:p>
        </w:tc>
        <w:tc>
          <w:tcPr>
            <w:tcW w:w="4809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4AC04" w14:textId="5E17D193" w:rsidR="006B46B9" w:rsidRPr="00EC4945" w:rsidRDefault="006B46B9" w:rsidP="006B46B9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EC4945">
              <w:rPr>
                <w:rFonts w:ascii="ＭＳ ゴシック" w:eastAsia="ＭＳ ゴシック" w:hAnsi="ＭＳ ゴシック" w:hint="eastAsia"/>
                <w:sz w:val="22"/>
              </w:rPr>
              <w:t xml:space="preserve">冊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EC4945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EC4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75</w:t>
            </w:r>
            <w:r w:rsidRPr="00EC4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0円</w:t>
            </w:r>
          </w:p>
        </w:tc>
        <w:tc>
          <w:tcPr>
            <w:tcW w:w="1311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1F43E1" w14:textId="77777777" w:rsidR="006B46B9" w:rsidRPr="00EC4945" w:rsidRDefault="006B46B9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C4945">
              <w:rPr>
                <w:rFonts w:ascii="ＭＳ ゴシック" w:eastAsia="ＭＳ ゴシック" w:hAnsi="ＭＳ ゴシック" w:hint="eastAsia"/>
                <w:sz w:val="22"/>
              </w:rPr>
              <w:t>冊</w:t>
            </w:r>
          </w:p>
        </w:tc>
      </w:tr>
      <w:tr w:rsidR="006B46B9" w:rsidRPr="00EC4945" w14:paraId="3BBE29AF" w14:textId="464D8EC7" w:rsidTr="00A0483E">
        <w:trPr>
          <w:trHeight w:val="318"/>
        </w:trPr>
        <w:tc>
          <w:tcPr>
            <w:tcW w:w="414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851E2" w14:textId="35C2021E" w:rsidR="006B46B9" w:rsidRPr="008E46BE" w:rsidRDefault="006B46B9" w:rsidP="00F43D79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E46BE">
              <w:rPr>
                <w:rFonts w:ascii="ＭＳ ゴシック" w:eastAsia="ＭＳ ゴシック" w:hAnsi="ＭＳ ゴシック" w:hint="eastAsia"/>
                <w:sz w:val="22"/>
              </w:rPr>
              <w:t>電子マニフェスト用産業廃棄物</w:t>
            </w:r>
            <w:r w:rsidRPr="00BE538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送り状</w:t>
            </w:r>
          </w:p>
        </w:tc>
        <w:tc>
          <w:tcPr>
            <w:tcW w:w="4809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F5936" w14:textId="4BCEF848" w:rsidR="006B46B9" w:rsidRPr="00EC4945" w:rsidRDefault="006B46B9" w:rsidP="006B46B9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 綴(</w:t>
            </w:r>
            <w:r w:rsidRPr="00E42E29">
              <w:rPr>
                <w:rFonts w:ascii="ＭＳ ゴシック" w:eastAsia="ＭＳ ゴシック" w:hAnsi="ＭＳ ゴシック" w:hint="eastAsia"/>
                <w:sz w:val="22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ｾｯﾄ) </w:t>
            </w:r>
            <w:r w:rsidRPr="00770F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770F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,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1</w:t>
            </w:r>
            <w:r w:rsidRPr="00770F75">
              <w:rPr>
                <w:rFonts w:ascii="ＭＳ ゴシック" w:eastAsia="ＭＳ ゴシック" w:hAnsi="ＭＳ ゴシック" w:hint="eastAsia"/>
                <w:sz w:val="28"/>
                <w:szCs w:val="28"/>
              </w:rPr>
              <w:t>00円</w:t>
            </w:r>
          </w:p>
        </w:tc>
        <w:tc>
          <w:tcPr>
            <w:tcW w:w="1311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6B35FF" w14:textId="77777777" w:rsidR="006B46B9" w:rsidRPr="00EC4945" w:rsidRDefault="006B46B9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綴</w:t>
            </w:r>
          </w:p>
        </w:tc>
      </w:tr>
      <w:tr w:rsidR="004968E4" w:rsidRPr="00E54D01" w14:paraId="3CCADD9F" w14:textId="77777777" w:rsidTr="00F845CA">
        <w:trPr>
          <w:trHeight w:val="211"/>
        </w:trPr>
        <w:tc>
          <w:tcPr>
            <w:tcW w:w="10260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64457E" w14:textId="6038F63A" w:rsidR="004968E4" w:rsidRPr="00E54D01" w:rsidRDefault="004968E4" w:rsidP="00F43D79">
            <w:pPr>
              <w:snapToGrid w:val="0"/>
              <w:jc w:val="righ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1E7460" w:rsidRPr="00EC4945" w14:paraId="6762BF3F" w14:textId="4C6E0C00" w:rsidTr="00916F5F">
        <w:trPr>
          <w:trHeight w:val="397"/>
        </w:trPr>
        <w:tc>
          <w:tcPr>
            <w:tcW w:w="2712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CBA86" w14:textId="77777777" w:rsidR="001E7460" w:rsidRPr="00AD31B2" w:rsidRDefault="001E7460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D31B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送　料</w:t>
            </w:r>
          </w:p>
          <w:p w14:paraId="43CF16A4" w14:textId="772AD4D0" w:rsidR="001E7460" w:rsidRDefault="00EA61F4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E74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１梱包</w:t>
            </w:r>
            <w:r w:rsidR="001E7460" w:rsidRPr="001E746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９００円</w:t>
            </w:r>
          </w:p>
          <w:p w14:paraId="60F3C57C" w14:textId="77777777" w:rsidR="00EA61F4" w:rsidRPr="00EA61F4" w:rsidRDefault="00EA61F4" w:rsidP="00EA61F4">
            <w:pPr>
              <w:snapToGrid w:val="0"/>
              <w:spacing w:line="120" w:lineRule="exact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03A3C78C" w14:textId="77777777" w:rsidR="00A46548" w:rsidRDefault="001E7460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6C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="009B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混合購入の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場合はお問い</w:t>
            </w:r>
          </w:p>
          <w:p w14:paraId="04E1D987" w14:textId="36AEB2C4" w:rsidR="001E7460" w:rsidRPr="00AA16BE" w:rsidRDefault="00A46548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1E7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合わせ下さい</w:t>
            </w:r>
            <w:r w:rsidR="001E7460" w:rsidRPr="008F6CB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49F172" w14:textId="2921E4D7" w:rsidR="001E7460" w:rsidRPr="00AA16BE" w:rsidRDefault="00335182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単票</w:t>
            </w:r>
          </w:p>
        </w:tc>
        <w:tc>
          <w:tcPr>
            <w:tcW w:w="5563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F37A3" w14:textId="1154945F" w:rsidR="001E7460" w:rsidRPr="00AA16BE" w:rsidRDefault="00335182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351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１梱包に５箱まで</w:t>
            </w:r>
            <w:r w:rsidR="003451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入ります。</w:t>
            </w:r>
            <w:r w:rsidR="00345197" w:rsidRPr="00345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345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例：６</w:t>
            </w:r>
            <w:r w:rsidR="00345197" w:rsidRPr="00345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箱～１０箱は</w:t>
            </w:r>
            <w:r w:rsidR="00345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２梱包</w:t>
            </w:r>
            <w:r w:rsidR="00345197" w:rsidRPr="00345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1E7460" w:rsidRPr="00EC4945" w14:paraId="75F07D3E" w14:textId="0672FDF4" w:rsidTr="00916F5F">
        <w:trPr>
          <w:trHeight w:val="397"/>
        </w:trPr>
        <w:tc>
          <w:tcPr>
            <w:tcW w:w="2712" w:type="dxa"/>
            <w:gridSpan w:val="3"/>
            <w:vMerge/>
            <w:shd w:val="clear" w:color="auto" w:fill="auto"/>
          </w:tcPr>
          <w:p w14:paraId="2A7C19A4" w14:textId="55E55B4C" w:rsidR="001E7460" w:rsidRPr="00EC4945" w:rsidRDefault="001E7460" w:rsidP="00F43D79">
            <w:pPr>
              <w:snapToGrid w:val="0"/>
              <w:spacing w:before="8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95C2A96" w14:textId="1454C906" w:rsidR="001E7460" w:rsidRPr="00EC4945" w:rsidRDefault="00335182" w:rsidP="00514132">
            <w:pPr>
              <w:snapToGrid w:val="0"/>
              <w:spacing w:before="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連続票</w:t>
            </w:r>
          </w:p>
        </w:tc>
        <w:tc>
          <w:tcPr>
            <w:tcW w:w="5563" w:type="dxa"/>
            <w:gridSpan w:val="5"/>
            <w:shd w:val="clear" w:color="auto" w:fill="auto"/>
          </w:tcPr>
          <w:p w14:paraId="04852733" w14:textId="6928FB4D" w:rsidR="001E7460" w:rsidRPr="00EC4945" w:rsidRDefault="00345197" w:rsidP="00514132">
            <w:pPr>
              <w:snapToGrid w:val="0"/>
              <w:spacing w:before="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１箱</w:t>
            </w:r>
            <w:r w:rsidR="00516F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で１梱包にな</w:t>
            </w:r>
            <w:r w:rsidR="009B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ります。</w:t>
            </w:r>
          </w:p>
        </w:tc>
      </w:tr>
      <w:tr w:rsidR="001E7460" w:rsidRPr="00EC4945" w14:paraId="5DF4327B" w14:textId="6D1C8068" w:rsidTr="00916F5F">
        <w:trPr>
          <w:trHeight w:val="397"/>
        </w:trPr>
        <w:tc>
          <w:tcPr>
            <w:tcW w:w="2712" w:type="dxa"/>
            <w:gridSpan w:val="3"/>
            <w:vMerge/>
            <w:shd w:val="clear" w:color="auto" w:fill="auto"/>
            <w:vAlign w:val="center"/>
          </w:tcPr>
          <w:p w14:paraId="2865A192" w14:textId="5AEC597C" w:rsidR="001E7460" w:rsidRPr="00EC4945" w:rsidRDefault="001E7460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B6F0FB0" w14:textId="3FD66A2F" w:rsidR="001E7460" w:rsidRPr="00EC4945" w:rsidRDefault="00335182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契約書・手引書</w:t>
            </w:r>
          </w:p>
        </w:tc>
        <w:tc>
          <w:tcPr>
            <w:tcW w:w="5563" w:type="dxa"/>
            <w:gridSpan w:val="5"/>
            <w:shd w:val="clear" w:color="auto" w:fill="auto"/>
            <w:vAlign w:val="center"/>
          </w:tcPr>
          <w:p w14:paraId="7976F430" w14:textId="1FA8B387" w:rsidR="001E7460" w:rsidRPr="00EC4945" w:rsidRDefault="009B572F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１梱包に１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０袋・冊</w:t>
            </w:r>
            <w:r w:rsidRPr="009B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まで入ります。</w:t>
            </w:r>
          </w:p>
        </w:tc>
      </w:tr>
      <w:tr w:rsidR="001E7460" w:rsidRPr="00EC4945" w14:paraId="3E97C1C4" w14:textId="374F3F91" w:rsidTr="00916F5F">
        <w:trPr>
          <w:trHeight w:val="345"/>
        </w:trPr>
        <w:tc>
          <w:tcPr>
            <w:tcW w:w="2712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968C79" w14:textId="3831D2F3" w:rsidR="001E7460" w:rsidRPr="00B64A02" w:rsidRDefault="001E7460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84DEB" w14:textId="5DFC2741" w:rsidR="001E7460" w:rsidRPr="00B64A02" w:rsidRDefault="00335182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送り状</w:t>
            </w:r>
          </w:p>
        </w:tc>
        <w:tc>
          <w:tcPr>
            <w:tcW w:w="5563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465DA9" w14:textId="055C04C9" w:rsidR="001E7460" w:rsidRPr="00B64A02" w:rsidRDefault="009B572F" w:rsidP="00F43D7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B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１梱包に１０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綴</w:t>
            </w:r>
            <w:r w:rsidRPr="009B572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まで入ります。</w:t>
            </w:r>
          </w:p>
        </w:tc>
      </w:tr>
      <w:tr w:rsidR="00A63B9D" w:rsidRPr="00EC4945" w14:paraId="405BE034" w14:textId="77777777" w:rsidTr="00F43D79">
        <w:trPr>
          <w:trHeight w:val="211"/>
        </w:trPr>
        <w:tc>
          <w:tcPr>
            <w:tcW w:w="10260" w:type="dxa"/>
            <w:gridSpan w:val="10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7840D5" w14:textId="6654E0E8" w:rsidR="00A63B9D" w:rsidRPr="00E54D01" w:rsidRDefault="00A63B9D" w:rsidP="00F43D79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5F57F6" w:rsidRPr="00EC4945" w14:paraId="533BB6F8" w14:textId="77777777" w:rsidTr="00AE7631">
        <w:trPr>
          <w:trHeight w:val="680"/>
        </w:trPr>
        <w:tc>
          <w:tcPr>
            <w:tcW w:w="1720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4E4F8A" w14:textId="77777777" w:rsidR="005F57F6" w:rsidRPr="005F57F6" w:rsidRDefault="005F57F6" w:rsidP="00F43D79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F57F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支払い方法を</w:t>
            </w:r>
          </w:p>
          <w:p w14:paraId="5EF164CD" w14:textId="55D64CD4" w:rsidR="005F57F6" w:rsidRPr="005F57F6" w:rsidRDefault="005F57F6" w:rsidP="00F43D79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5F57F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お選びください</w:t>
            </w:r>
          </w:p>
        </w:tc>
        <w:tc>
          <w:tcPr>
            <w:tcW w:w="242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B7F3EB" w14:textId="127A5195" w:rsidR="005F57F6" w:rsidRPr="00C45FAA" w:rsidRDefault="005F57F6" w:rsidP="00F43D79">
            <w:pPr>
              <w:snapToGrid w:val="0"/>
              <w:ind w:left="12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5FA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□　</w:t>
            </w:r>
            <w:r w:rsidRPr="00863FB5">
              <w:rPr>
                <w:rFonts w:ascii="ＭＳ ゴシック" w:eastAsia="ＭＳ ゴシック" w:hAnsi="ＭＳ ゴシック" w:hint="eastAsia"/>
                <w:b/>
                <w:sz w:val="22"/>
              </w:rPr>
              <w:t>振込</w:t>
            </w:r>
            <w:r w:rsidRPr="00C45FA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612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B4FC30" w14:textId="77C7A742" w:rsidR="005F57F6" w:rsidRPr="00B3712A" w:rsidRDefault="005F57F6" w:rsidP="00F43D7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3712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品代　　　　　　</w:t>
            </w:r>
            <w:r w:rsidRPr="00B371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円＋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 </w:t>
            </w:r>
            <w:r w:rsidRPr="00B3712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 xml:space="preserve">送料　　　　</w:t>
            </w:r>
            <w:r w:rsidRPr="00B3712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＝ </w:t>
            </w:r>
            <w:r w:rsidRPr="00C45FAA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合計　　　　　　　円</w:t>
            </w:r>
          </w:p>
        </w:tc>
      </w:tr>
      <w:tr w:rsidR="005F57F6" w:rsidRPr="00EC4945" w14:paraId="19F40FF2" w14:textId="77777777" w:rsidTr="00B36817">
        <w:trPr>
          <w:trHeight w:val="680"/>
        </w:trPr>
        <w:tc>
          <w:tcPr>
            <w:tcW w:w="1720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D51AC5" w14:textId="0D61F114" w:rsidR="005F57F6" w:rsidRPr="00863FB5" w:rsidRDefault="005F57F6" w:rsidP="00F43D7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F0BAB" w14:textId="36FCE2FF" w:rsidR="005F57F6" w:rsidRDefault="005F57F6" w:rsidP="00F43D79">
            <w:pPr>
              <w:snapToGrid w:val="0"/>
              <w:ind w:left="12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9792B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代金引換</w:t>
            </w:r>
          </w:p>
          <w:p w14:paraId="14A808AF" w14:textId="39A3BC97" w:rsidR="005F57F6" w:rsidRPr="00863FB5" w:rsidRDefault="005F57F6" w:rsidP="00F43D79">
            <w:pPr>
              <w:snapToGrid w:val="0"/>
              <w:ind w:left="12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Pr="0091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代引料</w:t>
            </w:r>
            <w:r w:rsidRPr="00916F5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１</w:t>
            </w:r>
            <w:r w:rsidR="00A46548" w:rsidRPr="00916F5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梱包</w:t>
            </w:r>
            <w:r w:rsidRPr="00916F5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493円</w:t>
            </w:r>
          </w:p>
        </w:tc>
        <w:tc>
          <w:tcPr>
            <w:tcW w:w="6120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9EB53E" w14:textId="5C425500" w:rsidR="005F57F6" w:rsidRPr="00F266B8" w:rsidRDefault="005F57F6" w:rsidP="00F43D7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品代　　　　　　</w:t>
            </w: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円＋</w:t>
            </w: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送料　　　　</w:t>
            </w: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円＋</w:t>
            </w: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代引料　　　　</w:t>
            </w:r>
            <w:r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円</w:t>
            </w:r>
          </w:p>
          <w:p w14:paraId="4C70AEF0" w14:textId="0A900049" w:rsidR="005F57F6" w:rsidRPr="00FD5D59" w:rsidRDefault="00F43D79" w:rsidP="00F43D79">
            <w:pPr>
              <w:snapToGrid w:val="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69A7BE" wp14:editId="32360E05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382270</wp:posOffset>
                      </wp:positionV>
                      <wp:extent cx="1847850" cy="3467100"/>
                      <wp:effectExtent l="0" t="0" r="19050" b="190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3467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D2FD96" w14:textId="77777777" w:rsidR="005F57F6" w:rsidRDefault="005F57F6" w:rsidP="00323422">
                                  <w:pPr>
                                    <w:jc w:val="center"/>
                                  </w:pPr>
                                </w:p>
                                <w:p w14:paraId="2A571998" w14:textId="77777777" w:rsidR="005F57F6" w:rsidRDefault="005F57F6" w:rsidP="003234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76A7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受領証・振替払書等</w:t>
                                  </w:r>
                                </w:p>
                                <w:p w14:paraId="6A7D953D" w14:textId="39F89A9D" w:rsidR="005F57F6" w:rsidRDefault="005F57F6" w:rsidP="00323422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4775D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貼付欄</w:t>
                                  </w:r>
                                </w:p>
                                <w:p w14:paraId="73840938" w14:textId="13783775" w:rsidR="0008750E" w:rsidRPr="0008750E" w:rsidRDefault="0008750E" w:rsidP="0008750E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08750E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8750E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8750E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振込手数料は貴社にてご負担を</w:t>
                                  </w:r>
                                </w:p>
                                <w:p w14:paraId="3FFDA227" w14:textId="580AA9E0" w:rsidR="00892D4E" w:rsidRPr="0008750E" w:rsidRDefault="0008750E" w:rsidP="0008750E">
                                  <w:pPr>
                                    <w:jc w:val="center"/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8750E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  </w:t>
                                  </w:r>
                                  <w:r w:rsidRPr="0008750E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お願いいたします。）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9A7BE" id="正方形/長方形 7" o:spid="_x0000_s1028" style="position:absolute;margin-left:158.1pt;margin-top:30.1pt;width:145.5pt;height:27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bpfNAIAAG0EAAAOAAAAZHJzL2Uyb0RvYy54bWysVE2P2yAQvVfqf0DcG9tpduO14qxWSVNV&#10;2n5I2/Y+BmyjYqBA4uy/74CTbNRKPVT1gTAMvHnzZiar++OgyEE4L42uaTHLKRGaGS51V9NvX3dv&#10;Skp8AM1BGS1q+iw8vV+/frUabSXmpjeKC0cQRPtqtDXtQ7BVlnnWiwH8zFih0dkaN0BA03UZdzAi&#10;+qCyeZ7fZqNx3DrDhPd4up2cdJ3w21aw8LltvQhE1RS5hbS6tDZxzdYrqDoHtpfsRAP+gcUAUmPQ&#10;C9QWApC9k39ADZI5400bZswMmWlbyUTKAbMp8t+yeerBipQLiuPtRSb//2DZp8OT/eIidW8fDfvh&#10;iTabHnQnHpwzYy+AY7giCpWN1leXB9Hw+JQ040fDsbSwDyZpcGzdEAExO3JMUj9fpBbHQBgeFuVi&#10;Wd5gRRj63i5ul0WeipFBdX5unQ/vhRlI3NTUYS0TPBwefYh0oDpfSfSNknwnlUqG65qNcuQAWPdd&#10;+qa3yvYwnZ7D+elqwvPXGEqTEYnOl8js7wHy9CWJUMZrjEhwC76fQnLcTR03yIBtr+RQ0/LyGKqo&#10;9jvNU1MGkGraY6JKRwYiNfQp+7P+sdV9FY7NkUhe03kMEE8aw5+xOs5MPY8zihsB3/GXkhE7vqb+&#10;5x6coER90Fjj5WJ+d4MjkoyyvMPiuGtHc+UAzXqDY4RQ03YTpqHaWye7HiMVSTNtHrArWpnq9cLq&#10;1EvY00n20/zFobm2062Xf4n1LwAAAP//AwBQSwMEFAAGAAgAAAAhACzbvl3dAAAACgEAAA8AAABk&#10;cnMvZG93bnJldi54bWxMj0FPwzAMhe9I/IfISNxY2hUFKE0nhNiFAxIdEtesMW21xqmabEv/Pd4J&#10;Tn7We3r+XG2SG8UJ5zB40pCvMhBIrbcDdRq+dtu7RxAhGrJm9IQaFgywqa+vKlNaf6ZPPDWxE1xC&#10;oTQa+hinUsrQ9uhMWPkJib0fPzsTeZ07aWdz5nI3ynWWKenMQHyhNxO+9tgemqPTcHj/XpoPle5d&#10;vn3avVlVtEsqtL69SS/PICKm+BeGCz6jQ81Me38kG8SoocjVmqMaVMaTAyp7YLG/CHZkXcn/L9S/&#10;AAAA//8DAFBLAQItABQABgAIAAAAIQC2gziS/gAAAOEBAAATAAAAAAAAAAAAAAAAAAAAAABbQ29u&#10;dGVudF9UeXBlc10ueG1sUEsBAi0AFAAGAAgAAAAhADj9If/WAAAAlAEAAAsAAAAAAAAAAAAAAAAA&#10;LwEAAF9yZWxzLy5yZWxzUEsBAi0AFAAGAAgAAAAhAM7hul80AgAAbQQAAA4AAAAAAAAAAAAAAAAA&#10;LgIAAGRycy9lMm9Eb2MueG1sUEsBAi0AFAAGAAgAAAAhACzbvl3dAAAACgEAAA8AAAAAAAAAAAAA&#10;AAAAjgQAAGRycy9kb3ducmV2LnhtbFBLBQYAAAAABAAEAPMAAACYBQAAAAA=&#10;" strokeweight="1pt">
                      <v:fill opacity="0"/>
                      <v:stroke dashstyle="dash"/>
                      <v:shadow color="#868686"/>
                      <v:textbox style="layout-flow:vertical-ideographic" inset="5.85pt,.7pt,5.85pt,.7pt">
                        <w:txbxContent>
                          <w:p w14:paraId="25D2FD96" w14:textId="77777777" w:rsidR="005F57F6" w:rsidRDefault="005F57F6" w:rsidP="00323422">
                            <w:pPr>
                              <w:jc w:val="center"/>
                            </w:pPr>
                          </w:p>
                          <w:p w14:paraId="2A571998" w14:textId="77777777" w:rsidR="005F57F6" w:rsidRDefault="005F57F6" w:rsidP="003234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76A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受領証・振替払書等</w:t>
                            </w:r>
                          </w:p>
                          <w:p w14:paraId="6A7D953D" w14:textId="39F89A9D" w:rsidR="005F57F6" w:rsidRDefault="005F57F6" w:rsidP="0032342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4775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貼付欄</w:t>
                            </w:r>
                          </w:p>
                          <w:p w14:paraId="73840938" w14:textId="13783775" w:rsidR="0008750E" w:rsidRPr="0008750E" w:rsidRDefault="0008750E" w:rsidP="0008750E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8750E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（</w:t>
                            </w:r>
                            <w:r w:rsidRPr="0008750E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750E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振込手数料は貴社にてご負担を</w:t>
                            </w:r>
                          </w:p>
                          <w:p w14:paraId="3FFDA227" w14:textId="580AA9E0" w:rsidR="00892D4E" w:rsidRPr="0008750E" w:rsidRDefault="0008750E" w:rsidP="0008750E">
                            <w:pPr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750E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</w:t>
                            </w:r>
                            <w:r w:rsidRPr="0008750E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お願いいたします。）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57F6" w:rsidRPr="00F266B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＝</w:t>
            </w:r>
            <w:r w:rsidR="005F57F6" w:rsidRPr="00FD5D59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合計　　　　　</w:t>
            </w:r>
            <w:r w:rsidR="005F57F6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 xml:space="preserve">　　　</w:t>
            </w:r>
            <w:r w:rsidR="005F57F6" w:rsidRPr="00FD5D5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円</w:t>
            </w:r>
            <w:r w:rsidR="005F57F6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を</w:t>
            </w:r>
            <w:r w:rsidR="005F57F6" w:rsidRPr="002476B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御社</w:t>
            </w:r>
            <w:r w:rsidR="005F57F6" w:rsidRPr="00D540F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到着時にお支払いください。</w:t>
            </w:r>
          </w:p>
        </w:tc>
      </w:tr>
      <w:tr w:rsidR="00AE7631" w:rsidRPr="00EC4945" w14:paraId="0EA4EC69" w14:textId="2508D312" w:rsidTr="00FF4AEC">
        <w:trPr>
          <w:gridAfter w:val="2"/>
          <w:wAfter w:w="3012" w:type="dxa"/>
          <w:trHeight w:val="454"/>
        </w:trPr>
        <w:tc>
          <w:tcPr>
            <w:tcW w:w="17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DC551" w14:textId="3DECE3B9" w:rsidR="00AE7631" w:rsidRDefault="00AD31B2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受</w:t>
            </w:r>
            <w:r w:rsidR="003F0B54">
              <w:rPr>
                <w:rFonts w:ascii="ＭＳ ゴシック" w:eastAsia="ＭＳ ゴシック" w:hAnsi="ＭＳ ゴシック" w:hint="eastAsia"/>
                <w:b/>
                <w:szCs w:val="21"/>
              </w:rPr>
              <w:t>け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取り</w:t>
            </w:r>
            <w:r w:rsidR="00AE7631" w:rsidRPr="00741DA8">
              <w:rPr>
                <w:rFonts w:ascii="ＭＳ ゴシック" w:eastAsia="ＭＳ ゴシック" w:hAnsi="ＭＳ ゴシック" w:hint="eastAsia"/>
                <w:b/>
                <w:szCs w:val="21"/>
              </w:rPr>
              <w:t>方法</w:t>
            </w:r>
            <w:r w:rsidR="00AE7631">
              <w:rPr>
                <w:rFonts w:ascii="ＭＳ ゴシック" w:eastAsia="ＭＳ ゴシック" w:hAnsi="ＭＳ ゴシック" w:hint="eastAsia"/>
                <w:b/>
                <w:szCs w:val="21"/>
              </w:rPr>
              <w:t>を</w:t>
            </w:r>
          </w:p>
          <w:p w14:paraId="693F0309" w14:textId="1E2AA038" w:rsidR="00AE7631" w:rsidRPr="00741DA8" w:rsidRDefault="00AE7631" w:rsidP="004564B0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お選びください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D59AA6" w14:textId="49396DBB" w:rsidR="00B41124" w:rsidRPr="00B41124" w:rsidRDefault="00B41124" w:rsidP="00B4112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B411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  宅配便</w:t>
            </w:r>
            <w:r w:rsidR="00FF4AE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・代金引換宅配便 </w:t>
            </w:r>
            <w:r w:rsidRPr="00B411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で発送してくだ</w:t>
            </w:r>
            <w:r w:rsidR="00FF4AEC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さ</w:t>
            </w:r>
            <w:r w:rsidRPr="00B411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い</w:t>
            </w:r>
            <w:r w:rsidR="005D5A1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。</w:t>
            </w:r>
          </w:p>
          <w:p w14:paraId="1131214F" w14:textId="47A87873" w:rsidR="00AE7631" w:rsidRPr="00892D4E" w:rsidRDefault="00B41124" w:rsidP="00892D4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411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  </w:t>
            </w:r>
            <w:r w:rsidR="00892D4E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到着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日指定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892D4E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月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FF4AEC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日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 </w:t>
            </w:r>
            <w:r w:rsidR="00892D4E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・最短で(土曜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892D4E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OK・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892D4E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NG</w:t>
            </w:r>
            <w:r w:rsid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892D4E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AE7631" w:rsidRPr="00EC4945" w14:paraId="721112C1" w14:textId="77777777" w:rsidTr="00FF4AEC">
        <w:trPr>
          <w:gridAfter w:val="2"/>
          <w:wAfter w:w="3012" w:type="dxa"/>
          <w:trHeight w:val="465"/>
        </w:trPr>
        <w:tc>
          <w:tcPr>
            <w:tcW w:w="17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C335EC" w14:textId="77777777" w:rsidR="00AE7631" w:rsidRPr="00741DA8" w:rsidRDefault="00AE7631" w:rsidP="00F43D7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43728" w14:textId="44043220" w:rsidR="00B41124" w:rsidRPr="00B41124" w:rsidRDefault="00B41124" w:rsidP="00B4112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B411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□  協会に行って受け取ります</w:t>
            </w:r>
            <w:r w:rsidR="0053575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。 （送料不要）</w:t>
            </w:r>
          </w:p>
          <w:p w14:paraId="57F87799" w14:textId="73C10141" w:rsidR="00AE7631" w:rsidRPr="00892D4E" w:rsidRDefault="00B41124" w:rsidP="00B4112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B411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  </w:t>
            </w:r>
            <w:r w:rsidR="00225020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="00225020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FF4AEC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 受け取り日時</w:t>
            </w:r>
            <w:r w:rsidR="00225020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FF4AEC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月</w:t>
            </w:r>
            <w:r w:rsidR="00225020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="00FF4AEC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日</w:t>
            </w:r>
            <w:r w:rsidR="00FF4AEC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</w:t>
            </w:r>
            <w:r w:rsidR="00225020"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</w:t>
            </w:r>
            <w:r w:rsidRPr="00892D4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時頃</w:t>
            </w:r>
          </w:p>
        </w:tc>
      </w:tr>
    </w:tbl>
    <w:p w14:paraId="680E2E9E" w14:textId="45579424" w:rsidR="00323422" w:rsidRPr="006958FA" w:rsidRDefault="00323422" w:rsidP="009545E6">
      <w:pPr>
        <w:spacing w:line="32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6958FA">
        <w:rPr>
          <w:rFonts w:ascii="ＭＳ ゴシック" w:eastAsia="ＭＳ ゴシック" w:hAnsi="ＭＳ ゴシック" w:hint="eastAsia"/>
          <w:sz w:val="20"/>
          <w:szCs w:val="20"/>
        </w:rPr>
        <w:t>※消費税は含まれております。</w:t>
      </w:r>
    </w:p>
    <w:p w14:paraId="031F3F44" w14:textId="791126AA" w:rsidR="00323422" w:rsidRPr="00741DA8" w:rsidRDefault="00323422" w:rsidP="00E0219A">
      <w:pPr>
        <w:spacing w:line="320" w:lineRule="exact"/>
        <w:rPr>
          <w:rFonts w:ascii="ＭＳ ゴシック" w:eastAsia="ＭＳ ゴシック" w:hAnsi="ＭＳ ゴシック"/>
          <w:sz w:val="24"/>
          <w:u w:val="single"/>
        </w:rPr>
      </w:pPr>
      <w:r w:rsidRPr="00741DA8">
        <w:rPr>
          <w:rFonts w:ascii="ＭＳ ゴシック" w:eastAsia="ＭＳ ゴシック" w:hAnsi="ＭＳ ゴシック" w:hint="eastAsia"/>
          <w:sz w:val="24"/>
          <w:u w:val="single"/>
        </w:rPr>
        <w:t xml:space="preserve">会　社　名　　　　　　　　　　　　　　　　　　　</w:t>
      </w:r>
      <w:r w:rsidR="00E3202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741DA8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0CABB57" w14:textId="356D845B" w:rsidR="00323422" w:rsidRPr="00741DA8" w:rsidRDefault="00323422" w:rsidP="00E0219A">
      <w:pPr>
        <w:spacing w:line="320" w:lineRule="exact"/>
        <w:rPr>
          <w:rFonts w:ascii="ＭＳ ゴシック" w:eastAsia="ＭＳ ゴシック" w:hAnsi="ＭＳ ゴシック"/>
          <w:sz w:val="24"/>
          <w:u w:val="single"/>
        </w:rPr>
      </w:pPr>
      <w:r w:rsidRPr="00741DA8">
        <w:rPr>
          <w:rFonts w:ascii="ＭＳ ゴシック" w:eastAsia="ＭＳ ゴシック" w:hAnsi="ＭＳ ゴシック" w:hint="eastAsia"/>
          <w:sz w:val="24"/>
          <w:u w:val="single"/>
        </w:rPr>
        <w:t xml:space="preserve">担当所属・氏名　　　　　　　　　　　　　</w:t>
      </w:r>
      <w:r w:rsidR="00E3202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741DA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</w:p>
    <w:p w14:paraId="5C81D5D1" w14:textId="77777777" w:rsidR="00323422" w:rsidRPr="00F60049" w:rsidRDefault="00323422" w:rsidP="00E0219A">
      <w:pPr>
        <w:spacing w:line="320" w:lineRule="exac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F60049">
        <w:rPr>
          <w:rFonts w:ascii="ＭＳ ゴシック" w:eastAsia="ＭＳ ゴシック" w:hAnsi="ＭＳ ゴシック" w:hint="eastAsia"/>
          <w:sz w:val="24"/>
          <w:u w:val="single"/>
        </w:rPr>
        <w:t xml:space="preserve">〒　　　　　　　　</w:t>
      </w:r>
    </w:p>
    <w:p w14:paraId="7BF4A244" w14:textId="71F630BF" w:rsidR="00323422" w:rsidRDefault="00323422" w:rsidP="00E0219A">
      <w:pPr>
        <w:spacing w:line="320" w:lineRule="exact"/>
        <w:rPr>
          <w:rFonts w:ascii="ＭＳ ゴシック" w:eastAsia="ＭＳ ゴシック" w:hAnsi="ＭＳ ゴシック"/>
          <w:sz w:val="24"/>
          <w:u w:val="single"/>
        </w:rPr>
      </w:pPr>
      <w:r w:rsidRPr="00DE023C">
        <w:rPr>
          <w:rFonts w:ascii="ＭＳ ゴシック" w:eastAsia="ＭＳ ゴシック" w:hAnsi="ＭＳ ゴシック" w:hint="eastAsia"/>
          <w:sz w:val="24"/>
        </w:rPr>
        <w:t>住　　　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632E5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="00E32020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14:paraId="730207C1" w14:textId="4AACB91E" w:rsidR="00323422" w:rsidRDefault="00323422" w:rsidP="00E0219A">
      <w:pPr>
        <w:spacing w:line="320" w:lineRule="exact"/>
        <w:rPr>
          <w:rFonts w:ascii="ＭＳ ゴシック" w:eastAsia="ＭＳ ゴシック" w:hAnsi="ＭＳ ゴシック"/>
          <w:sz w:val="24"/>
          <w:u w:val="single"/>
        </w:rPr>
      </w:pPr>
      <w:r w:rsidRPr="00DD1185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650945792"/>
        </w:rPr>
        <w:t>電話番</w:t>
      </w:r>
      <w:r w:rsidRPr="00DD1185">
        <w:rPr>
          <w:rFonts w:ascii="ＭＳ ゴシック" w:eastAsia="ＭＳ ゴシック" w:hAnsi="ＭＳ ゴシック" w:hint="eastAsia"/>
          <w:kern w:val="0"/>
          <w:sz w:val="24"/>
          <w:fitText w:val="1200" w:id="650945792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E320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4775D">
        <w:rPr>
          <w:rFonts w:ascii="ＭＳ ゴシック" w:eastAsia="ＭＳ ゴシック" w:hAnsi="ＭＳ ゴシック" w:hint="eastAsia"/>
          <w:sz w:val="24"/>
        </w:rPr>
        <w:t>FAX</w:t>
      </w:r>
      <w:r w:rsidRPr="00E45B5E">
        <w:rPr>
          <w:rFonts w:ascii="ＭＳ ゴシック" w:eastAsia="ＭＳ ゴシック" w:hAnsi="ＭＳ ゴシック" w:hint="eastAsia"/>
          <w:sz w:val="24"/>
        </w:rPr>
        <w:t>番号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202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3202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14:paraId="2FF07D76" w14:textId="77777777" w:rsidR="00323422" w:rsidRDefault="00323422" w:rsidP="00E0219A">
      <w:pPr>
        <w:spacing w:line="320" w:lineRule="exact"/>
        <w:rPr>
          <w:rFonts w:ascii="ＭＳ ゴシック" w:eastAsia="ＭＳ ゴシック" w:hAnsi="ＭＳ ゴシック"/>
          <w:sz w:val="16"/>
          <w:szCs w:val="16"/>
        </w:rPr>
      </w:pPr>
      <w:r w:rsidRPr="008260CE">
        <w:rPr>
          <w:rFonts w:ascii="ＭＳ ゴシック" w:eastAsia="ＭＳ ゴシック" w:hAnsi="ＭＳ ゴシック" w:hint="eastAsia"/>
          <w:sz w:val="24"/>
        </w:rPr>
        <w:t>備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0CE">
        <w:rPr>
          <w:rFonts w:ascii="ＭＳ ゴシック" w:eastAsia="ＭＳ ゴシック" w:hAnsi="ＭＳ ゴシック" w:hint="eastAsia"/>
          <w:sz w:val="24"/>
        </w:rPr>
        <w:t>考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260CE">
        <w:rPr>
          <w:rFonts w:ascii="ＭＳ ゴシック" w:eastAsia="ＭＳ ゴシック" w:hAnsi="ＭＳ ゴシック" w:hint="eastAsia"/>
          <w:sz w:val="16"/>
          <w:szCs w:val="16"/>
        </w:rPr>
        <w:t>（送付先</w:t>
      </w:r>
      <w:r w:rsidR="00FE0863">
        <w:rPr>
          <w:rFonts w:ascii="ＭＳ ゴシック" w:eastAsia="ＭＳ ゴシック" w:hAnsi="ＭＳ ゴシック" w:hint="eastAsia"/>
          <w:sz w:val="16"/>
          <w:szCs w:val="16"/>
        </w:rPr>
        <w:t>が異なる場合や</w:t>
      </w:r>
      <w:r w:rsidRPr="008260CE">
        <w:rPr>
          <w:rFonts w:ascii="ＭＳ ゴシック" w:eastAsia="ＭＳ ゴシック" w:hAnsi="ＭＳ ゴシック" w:hint="eastAsia"/>
          <w:sz w:val="16"/>
          <w:szCs w:val="16"/>
        </w:rPr>
        <w:t>到着日指定</w:t>
      </w:r>
      <w:r>
        <w:rPr>
          <w:rFonts w:ascii="ＭＳ ゴシック" w:eastAsia="ＭＳ ゴシック" w:hAnsi="ＭＳ ゴシック" w:hint="eastAsia"/>
          <w:sz w:val="16"/>
          <w:szCs w:val="16"/>
        </w:rPr>
        <w:t>など連絡事項</w:t>
      </w:r>
      <w:r w:rsidRPr="008260CE">
        <w:rPr>
          <w:rFonts w:ascii="ＭＳ ゴシック" w:eastAsia="ＭＳ ゴシック" w:hAnsi="ＭＳ ゴシック" w:hint="eastAsia"/>
          <w:sz w:val="16"/>
          <w:szCs w:val="16"/>
        </w:rPr>
        <w:t>にご使用ください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  <w:r w:rsidRPr="008260CE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14:paraId="3809E592" w14:textId="77777777" w:rsidR="00DB2CA8" w:rsidRDefault="00DB2CA8" w:rsidP="00506BCA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p w14:paraId="6EB8D360" w14:textId="6BA68F2A" w:rsidR="00DB2CA8" w:rsidRPr="00DB2CA8" w:rsidRDefault="00323422" w:rsidP="00506BCA">
      <w:pPr>
        <w:spacing w:line="240" w:lineRule="exact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4D3C4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D849EA">
        <w:rPr>
          <w:rFonts w:ascii="ＭＳ ゴシック" w:eastAsia="ＭＳ ゴシック" w:hAnsi="ＭＳ ゴシック" w:hint="eastAsia"/>
          <w:sz w:val="16"/>
          <w:szCs w:val="16"/>
        </w:rPr>
        <w:t xml:space="preserve">　　　　</w:t>
      </w:r>
      <w:r w:rsidRPr="004D3C40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　　　　　　　　　　　　　　　　　　　　　　　　　　</w:t>
      </w:r>
      <w:r w:rsidR="00E32020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4D3C40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　</w:t>
      </w:r>
    </w:p>
    <w:p w14:paraId="4391F2B3" w14:textId="77777777" w:rsidR="0065216B" w:rsidRDefault="00A30042" w:rsidP="00B91C21">
      <w:pPr>
        <w:spacing w:line="32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振込先：</w:t>
      </w:r>
      <w:r w:rsidR="00323422">
        <w:rPr>
          <w:rFonts w:ascii="ＭＳ ゴシック" w:eastAsia="ＭＳ ゴシック" w:hAnsi="ＭＳ ゴシック" w:hint="eastAsia"/>
          <w:sz w:val="24"/>
        </w:rPr>
        <w:t xml:space="preserve">郵便局　口座番号　00160-6-666625　</w:t>
      </w:r>
    </w:p>
    <w:p w14:paraId="51189B5D" w14:textId="77777777" w:rsidR="00323422" w:rsidRDefault="00323422" w:rsidP="00B91C21">
      <w:pPr>
        <w:spacing w:line="320" w:lineRule="exact"/>
        <w:ind w:firstLineChars="413" w:firstLine="99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公益社団法人神奈川県産業</w:t>
      </w:r>
      <w:r w:rsidR="00A77A26">
        <w:rPr>
          <w:rFonts w:ascii="ＭＳ ゴシック" w:eastAsia="ＭＳ ゴシック" w:hAnsi="ＭＳ ゴシック" w:hint="eastAsia"/>
          <w:sz w:val="24"/>
        </w:rPr>
        <w:t>資源循環</w:t>
      </w:r>
      <w:r>
        <w:rPr>
          <w:rFonts w:ascii="ＭＳ ゴシック" w:eastAsia="ＭＳ ゴシック" w:hAnsi="ＭＳ ゴシック" w:hint="eastAsia"/>
          <w:sz w:val="24"/>
        </w:rPr>
        <w:t>協会</w:t>
      </w:r>
    </w:p>
    <w:p w14:paraId="380D0C90" w14:textId="77777777" w:rsidR="002146E3" w:rsidRDefault="002146E3" w:rsidP="00B91C21">
      <w:pPr>
        <w:spacing w:line="320" w:lineRule="exact"/>
        <w:ind w:firstLineChars="295" w:firstLine="70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</w:t>
      </w:r>
      <w:r w:rsidR="00323422">
        <w:rPr>
          <w:rFonts w:ascii="ＭＳ ゴシック" w:eastAsia="ＭＳ ゴシック" w:hAnsi="ＭＳ ゴシック" w:hint="eastAsia"/>
          <w:sz w:val="24"/>
        </w:rPr>
        <w:t>他行からは、ゆうちょ銀行　〇一九店　当座口座0666625）</w:t>
      </w:r>
    </w:p>
    <w:p w14:paraId="67A7B89E" w14:textId="77777777" w:rsidR="00C11892" w:rsidRPr="002146E3" w:rsidRDefault="00DB2CA8" w:rsidP="002146E3">
      <w:pPr>
        <w:spacing w:line="320" w:lineRule="exact"/>
        <w:ind w:firstLineChars="100" w:firstLine="4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9EB8D4" wp14:editId="2438BEA0">
                <wp:simplePos x="0" y="0"/>
                <wp:positionH relativeFrom="column">
                  <wp:posOffset>-57150</wp:posOffset>
                </wp:positionH>
                <wp:positionV relativeFrom="paragraph">
                  <wp:posOffset>111125</wp:posOffset>
                </wp:positionV>
                <wp:extent cx="4905375" cy="4953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9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9658B" w14:textId="17FF7FB6" w:rsidR="00A654C1" w:rsidRPr="002146E3" w:rsidRDefault="00A654C1" w:rsidP="008D7DB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bookmarkStart w:id="0" w:name="_Hlk20318902"/>
                            <w:r w:rsidRPr="002146E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問合せ先：(公社)神奈川県産業資源循環協会</w:t>
                            </w:r>
                            <w:bookmarkEnd w:id="0"/>
                            <w:r w:rsidRPr="002146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☎</w:t>
                            </w:r>
                            <w:r w:rsidR="00B91C2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146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045-681-2989</w:t>
                            </w:r>
                          </w:p>
                          <w:p w14:paraId="3EA94928" w14:textId="4F1876CA" w:rsidR="00A654C1" w:rsidRDefault="007E3E53" w:rsidP="00B91C21">
                            <w:pPr>
                              <w:spacing w:line="320" w:lineRule="exact"/>
                              <w:ind w:firstLineChars="3786" w:firstLine="6081"/>
                            </w:pPr>
                            <w:r w:rsidRPr="007E3E5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  <w:shd w:val="pct15" w:color="auto" w:fill="FFFFFF"/>
                              </w:rPr>
                              <w:t>202</w:t>
                            </w:r>
                            <w:r w:rsidR="003306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  <w:shd w:val="pct15" w:color="auto" w:fill="FFFFFF"/>
                              </w:rPr>
                              <w:t>5</w:t>
                            </w:r>
                            <w:r w:rsidRPr="007E3E5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  <w:shd w:val="pct15" w:color="auto" w:fill="FFFFFF"/>
                              </w:rPr>
                              <w:t>/</w:t>
                            </w:r>
                            <w:r w:rsidR="0033066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  <w:shd w:val="pct15" w:color="auto" w:fill="FFFFFF"/>
                              </w:rPr>
                              <w:t>4</w:t>
                            </w:r>
                            <w:r w:rsidRPr="007E3E5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  <w:shd w:val="pct15" w:color="auto" w:fill="FFFFFF"/>
                              </w:rPr>
                              <w:t>/1</w:t>
                            </w:r>
                            <w:r w:rsidR="00A654C1" w:rsidRPr="007E3E5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  <w:shd w:val="pct15" w:color="auto" w:fill="FFFFFF"/>
                              </w:rPr>
                              <w:t>改定</w:t>
                            </w:r>
                          </w:p>
                          <w:p w14:paraId="7F685E31" w14:textId="77777777" w:rsidR="00A654C1" w:rsidRPr="00AB6F8B" w:rsidRDefault="00A654C1" w:rsidP="001200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EB8D4" id="正方形/長方形 5" o:spid="_x0000_s1029" style="position:absolute;left:0;text-align:left;margin-left:-4.5pt;margin-top:8.75pt;width:386.25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V0j/AEAAOIDAAAOAAAAZHJzL2Uyb0RvYy54bWysU9tu2zAMfR+wfxD0vjjXNTHiFEWKDAO6&#10;C9DtA2RZtoXJokYpsbuvHyUnabC9DfODIJLi4eEhvb0fOsNOCr0GW/DZZMqZshIqbZuCf/92eLfm&#10;zAdhK2HAqoK/KM/vd2/fbHuXqzm0YCqFjECsz3tX8DYEl2eZl63qhJ+AU5aCNWAnApnYZBWKntA7&#10;k82n0/dZD1g5BKm8J+/jGOS7hF/XSoYvde1VYKbgxC2kE9NZxjPbbUXeoHCtlmca4h9YdEJbKnqF&#10;ehRBsCPqv6A6LRE81GEiocugrrVUqQfqZjb9o5vnVjiVeiFxvLvK5P8frPx8enZfMVL37gnkD88s&#10;7FthG/WACH2rREXlZlGorHc+vyZEw1MqK/tPUNFoxTFA0mCosYuA1B0bktQvV6nVEJgk53IzXS3u&#10;VpxJii03q8U0zSIT+SXboQ8fFHQsXgqONMqELk5PPkQ2Ir88SezB6OqgjUkGNuXeIDsJGvshfWOu&#10;ca0YvZdyfnya8PwthrERyULEHMtFT9Igth03zOdhKAemq4IvokDRU0L1QqIgjKtGvwZdWsBfnPW0&#10;ZgX3P48CFWfmoyVh75bzDakQkrFeb2hH8TZQ3gSElQRU8MDZeN2HcZOPDnXTUp1Z6tLCA42i1kml&#10;V05n8rRIqdnz0sdNvbXTq9dfc/cbAAD//wMAUEsDBBQABgAIAAAAIQARZ7GC4AAAAAgBAAAPAAAA&#10;ZHJzL2Rvd25yZXYueG1sTI9BT8JAEIXvJv6HzZh4gy1qqdRuiTESEw8QgYu3pTu2le5s6S6w/HvH&#10;k95m5r28+V4xj7YTJxx860jBZJyAQKqcaalWsN0sRo8gfNBkdOcIFVzQw7y8vip0btyZPvC0DrXg&#10;EPK5VtCE0OdS+qpBq/3Y9UisfbnB6sDrUEsz6DOH207eJclUWt0Sf2h0jy8NVvv10SpYLR8Wsfqc&#10;7FdZenjFt/j+fcGDUrc38fkJRMAY/szwi8/oUDLTzh3JeNEpGM24SuB7loJgPZve87BTMEtTkGUh&#10;/xcofwAAAP//AwBQSwECLQAUAAYACAAAACEAtoM4kv4AAADhAQAAEwAAAAAAAAAAAAAAAAAAAAAA&#10;W0NvbnRlbnRfVHlwZXNdLnhtbFBLAQItABQABgAIAAAAIQA4/SH/1gAAAJQBAAALAAAAAAAAAAAA&#10;AAAAAC8BAABfcmVscy8ucmVsc1BLAQItABQABgAIAAAAIQAFAV0j/AEAAOIDAAAOAAAAAAAAAAAA&#10;AAAAAC4CAABkcnMvZTJvRG9jLnhtbFBLAQItABQABgAIAAAAIQARZ7GC4AAAAAgBAAAPAAAAAAAA&#10;AAAAAAAAAFYEAABkcnMvZG93bnJldi54bWxQSwUGAAAAAAQABADzAAAAYwUAAAAA&#10;" stroked="f">
                <v:fill opacity="0"/>
                <v:textbox inset="5.85pt,.7pt,5.85pt,.7pt">
                  <w:txbxContent>
                    <w:p w14:paraId="35A9658B" w14:textId="17FF7FB6" w:rsidR="00A654C1" w:rsidRPr="002146E3" w:rsidRDefault="00A654C1" w:rsidP="008D7DBB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Hlk20318902"/>
                      <w:r w:rsidRPr="002146E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問合せ先：(公社)神奈川県産業資源循環協会</w:t>
                      </w:r>
                      <w:bookmarkEnd w:id="1"/>
                      <w:r w:rsidRPr="002146E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☎</w:t>
                      </w:r>
                      <w:r w:rsidR="00B91C2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  <w:r w:rsidRPr="002146E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045-681-2989</w:t>
                      </w:r>
                    </w:p>
                    <w:p w14:paraId="3EA94928" w14:textId="4F1876CA" w:rsidR="00A654C1" w:rsidRDefault="007E3E53" w:rsidP="00B91C21">
                      <w:pPr>
                        <w:spacing w:line="320" w:lineRule="exact"/>
                        <w:ind w:firstLineChars="3786" w:firstLine="6081"/>
                      </w:pPr>
                      <w:r w:rsidRPr="007E3E5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  <w:shd w:val="pct15" w:color="auto" w:fill="FFFFFF"/>
                        </w:rPr>
                        <w:t>202</w:t>
                      </w:r>
                      <w:r w:rsidR="003306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  <w:shd w:val="pct15" w:color="auto" w:fill="FFFFFF"/>
                        </w:rPr>
                        <w:t>5</w:t>
                      </w:r>
                      <w:r w:rsidRPr="007E3E5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  <w:shd w:val="pct15" w:color="auto" w:fill="FFFFFF"/>
                        </w:rPr>
                        <w:t>/</w:t>
                      </w:r>
                      <w:r w:rsidR="0033066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  <w:shd w:val="pct15" w:color="auto" w:fill="FFFFFF"/>
                        </w:rPr>
                        <w:t>4</w:t>
                      </w:r>
                      <w:r w:rsidRPr="007E3E53"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16"/>
                          <w:shd w:val="pct15" w:color="auto" w:fill="FFFFFF"/>
                        </w:rPr>
                        <w:t>/1</w:t>
                      </w:r>
                      <w:r w:rsidR="00A654C1" w:rsidRPr="007E3E5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16"/>
                          <w:shd w:val="pct15" w:color="auto" w:fill="FFFFFF"/>
                        </w:rPr>
                        <w:t>改定</w:t>
                      </w:r>
                    </w:p>
                    <w:p w14:paraId="7F685E31" w14:textId="77777777" w:rsidR="00A654C1" w:rsidRPr="00AB6F8B" w:rsidRDefault="00A654C1" w:rsidP="00120053"/>
                  </w:txbxContent>
                </v:textbox>
              </v:rect>
            </w:pict>
          </mc:Fallback>
        </mc:AlternateContent>
      </w:r>
      <w:r w:rsidR="00323422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sectPr w:rsidR="00C11892" w:rsidRPr="002146E3" w:rsidSect="0034618A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69635" w14:textId="77777777" w:rsidR="008A5385" w:rsidRDefault="008A5385" w:rsidP="00846425">
      <w:r>
        <w:separator/>
      </w:r>
    </w:p>
  </w:endnote>
  <w:endnote w:type="continuationSeparator" w:id="0">
    <w:p w14:paraId="69A40C7A" w14:textId="77777777" w:rsidR="008A5385" w:rsidRDefault="008A5385" w:rsidP="008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D744E" w14:textId="77777777" w:rsidR="008A5385" w:rsidRDefault="008A5385" w:rsidP="00846425">
      <w:r>
        <w:separator/>
      </w:r>
    </w:p>
  </w:footnote>
  <w:footnote w:type="continuationSeparator" w:id="0">
    <w:p w14:paraId="2873EB70" w14:textId="77777777" w:rsidR="008A5385" w:rsidRDefault="008A5385" w:rsidP="0084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1ABD"/>
    <w:multiLevelType w:val="hybridMultilevel"/>
    <w:tmpl w:val="5378A5E2"/>
    <w:lvl w:ilvl="0" w:tplc="4628C4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D6750C"/>
    <w:multiLevelType w:val="hybridMultilevel"/>
    <w:tmpl w:val="33165864"/>
    <w:lvl w:ilvl="0" w:tplc="F1003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D53A22"/>
    <w:multiLevelType w:val="hybridMultilevel"/>
    <w:tmpl w:val="3774C778"/>
    <w:lvl w:ilvl="0" w:tplc="4C329E7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4FED0C1B"/>
    <w:multiLevelType w:val="hybridMultilevel"/>
    <w:tmpl w:val="46D26D62"/>
    <w:lvl w:ilvl="0" w:tplc="ADF87B18">
      <w:start w:val="1"/>
      <w:numFmt w:val="bullet"/>
      <w:lvlText w:val="○"/>
      <w:lvlJc w:val="left"/>
      <w:pPr>
        <w:ind w:left="640" w:hanging="420"/>
      </w:pPr>
      <w:rPr>
        <w:rFonts w:ascii="ＭＳ Ｐ明朝" w:eastAsia="ＭＳ Ｐ明朝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0113709"/>
    <w:multiLevelType w:val="hybridMultilevel"/>
    <w:tmpl w:val="D7128F68"/>
    <w:lvl w:ilvl="0" w:tplc="23D2B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17C69"/>
    <w:multiLevelType w:val="hybridMultilevel"/>
    <w:tmpl w:val="A92C8EF6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D914841A">
      <w:start w:val="1"/>
      <w:numFmt w:val="decimalEnclosedCircle"/>
      <w:lvlText w:val="%2"/>
      <w:lvlJc w:val="left"/>
      <w:pPr>
        <w:ind w:left="100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48E4D39"/>
    <w:multiLevelType w:val="hybridMultilevel"/>
    <w:tmpl w:val="C062F4E4"/>
    <w:lvl w:ilvl="0" w:tplc="14EAA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807647">
    <w:abstractNumId w:val="4"/>
  </w:num>
  <w:num w:numId="2" w16cid:durableId="766925104">
    <w:abstractNumId w:val="3"/>
  </w:num>
  <w:num w:numId="3" w16cid:durableId="1379084622">
    <w:abstractNumId w:val="5"/>
  </w:num>
  <w:num w:numId="4" w16cid:durableId="1711614553">
    <w:abstractNumId w:val="6"/>
  </w:num>
  <w:num w:numId="5" w16cid:durableId="411392515">
    <w:abstractNumId w:val="1"/>
  </w:num>
  <w:num w:numId="6" w16cid:durableId="792478636">
    <w:abstractNumId w:val="0"/>
  </w:num>
  <w:num w:numId="7" w16cid:durableId="1778406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92"/>
    <w:rsid w:val="000018C7"/>
    <w:rsid w:val="00013619"/>
    <w:rsid w:val="00040712"/>
    <w:rsid w:val="00043778"/>
    <w:rsid w:val="00044FD3"/>
    <w:rsid w:val="0004775D"/>
    <w:rsid w:val="0005193F"/>
    <w:rsid w:val="0005279F"/>
    <w:rsid w:val="00054E1D"/>
    <w:rsid w:val="000666E2"/>
    <w:rsid w:val="00074A39"/>
    <w:rsid w:val="00083DD7"/>
    <w:rsid w:val="0008750E"/>
    <w:rsid w:val="000B2132"/>
    <w:rsid w:val="000C0148"/>
    <w:rsid w:val="000C0E5E"/>
    <w:rsid w:val="000D168D"/>
    <w:rsid w:val="000E4A6D"/>
    <w:rsid w:val="00113F67"/>
    <w:rsid w:val="00120053"/>
    <w:rsid w:val="00120CE7"/>
    <w:rsid w:val="001528BD"/>
    <w:rsid w:val="00157183"/>
    <w:rsid w:val="00161F44"/>
    <w:rsid w:val="00167DF0"/>
    <w:rsid w:val="00194D4C"/>
    <w:rsid w:val="001C1BC7"/>
    <w:rsid w:val="001D28B3"/>
    <w:rsid w:val="001E133B"/>
    <w:rsid w:val="001E31AA"/>
    <w:rsid w:val="001E7460"/>
    <w:rsid w:val="00211115"/>
    <w:rsid w:val="002128F9"/>
    <w:rsid w:val="002146E3"/>
    <w:rsid w:val="00225020"/>
    <w:rsid w:val="002323B4"/>
    <w:rsid w:val="002476B6"/>
    <w:rsid w:val="00250000"/>
    <w:rsid w:val="0026729C"/>
    <w:rsid w:val="002B0561"/>
    <w:rsid w:val="002D3C8C"/>
    <w:rsid w:val="00305D1D"/>
    <w:rsid w:val="00323422"/>
    <w:rsid w:val="00330663"/>
    <w:rsid w:val="00335182"/>
    <w:rsid w:val="00345197"/>
    <w:rsid w:val="0034618A"/>
    <w:rsid w:val="00352958"/>
    <w:rsid w:val="00364D4A"/>
    <w:rsid w:val="0038165C"/>
    <w:rsid w:val="003A03E8"/>
    <w:rsid w:val="003A0E29"/>
    <w:rsid w:val="003A3A39"/>
    <w:rsid w:val="003C633D"/>
    <w:rsid w:val="003D382E"/>
    <w:rsid w:val="003E000D"/>
    <w:rsid w:val="003E218F"/>
    <w:rsid w:val="003F0B54"/>
    <w:rsid w:val="003F2621"/>
    <w:rsid w:val="003F74D7"/>
    <w:rsid w:val="00451207"/>
    <w:rsid w:val="004564B0"/>
    <w:rsid w:val="00472CCA"/>
    <w:rsid w:val="00476707"/>
    <w:rsid w:val="004807C1"/>
    <w:rsid w:val="00493408"/>
    <w:rsid w:val="0049591A"/>
    <w:rsid w:val="004968E4"/>
    <w:rsid w:val="0049792B"/>
    <w:rsid w:val="004B4D59"/>
    <w:rsid w:val="004C1A3B"/>
    <w:rsid w:val="004D6D05"/>
    <w:rsid w:val="004D74DD"/>
    <w:rsid w:val="004E60E6"/>
    <w:rsid w:val="004F1495"/>
    <w:rsid w:val="00506BCA"/>
    <w:rsid w:val="00514132"/>
    <w:rsid w:val="00516FB5"/>
    <w:rsid w:val="0053307E"/>
    <w:rsid w:val="0053575F"/>
    <w:rsid w:val="00536A13"/>
    <w:rsid w:val="00542B77"/>
    <w:rsid w:val="00552BD4"/>
    <w:rsid w:val="00566721"/>
    <w:rsid w:val="005B1EC7"/>
    <w:rsid w:val="005D5A1B"/>
    <w:rsid w:val="005D779E"/>
    <w:rsid w:val="005F57F6"/>
    <w:rsid w:val="00632B8B"/>
    <w:rsid w:val="0065075A"/>
    <w:rsid w:val="0065216B"/>
    <w:rsid w:val="0067612B"/>
    <w:rsid w:val="006A211E"/>
    <w:rsid w:val="006B2D2F"/>
    <w:rsid w:val="006B46B9"/>
    <w:rsid w:val="006D680F"/>
    <w:rsid w:val="0070174F"/>
    <w:rsid w:val="00702F1D"/>
    <w:rsid w:val="00706070"/>
    <w:rsid w:val="00706504"/>
    <w:rsid w:val="00713B50"/>
    <w:rsid w:val="007254F2"/>
    <w:rsid w:val="00741DA8"/>
    <w:rsid w:val="007518DC"/>
    <w:rsid w:val="0075627D"/>
    <w:rsid w:val="00770F75"/>
    <w:rsid w:val="00784506"/>
    <w:rsid w:val="00793DDA"/>
    <w:rsid w:val="00795F9D"/>
    <w:rsid w:val="007C02AB"/>
    <w:rsid w:val="007E3E53"/>
    <w:rsid w:val="00822E5D"/>
    <w:rsid w:val="008305DA"/>
    <w:rsid w:val="00832E29"/>
    <w:rsid w:val="00846425"/>
    <w:rsid w:val="00850D17"/>
    <w:rsid w:val="00863FB5"/>
    <w:rsid w:val="00870CA1"/>
    <w:rsid w:val="00892D4E"/>
    <w:rsid w:val="008A5385"/>
    <w:rsid w:val="008B4293"/>
    <w:rsid w:val="008C50F8"/>
    <w:rsid w:val="008D7DBB"/>
    <w:rsid w:val="008E46BE"/>
    <w:rsid w:val="008F0E52"/>
    <w:rsid w:val="008F53A4"/>
    <w:rsid w:val="00903B0D"/>
    <w:rsid w:val="00907F0A"/>
    <w:rsid w:val="00916F5F"/>
    <w:rsid w:val="009217C2"/>
    <w:rsid w:val="009226C5"/>
    <w:rsid w:val="00924BB5"/>
    <w:rsid w:val="00930C72"/>
    <w:rsid w:val="009545E6"/>
    <w:rsid w:val="00976126"/>
    <w:rsid w:val="0098251E"/>
    <w:rsid w:val="0099327A"/>
    <w:rsid w:val="0099566E"/>
    <w:rsid w:val="00997A58"/>
    <w:rsid w:val="009A2BD0"/>
    <w:rsid w:val="009A4F65"/>
    <w:rsid w:val="009A571D"/>
    <w:rsid w:val="009B572F"/>
    <w:rsid w:val="009C4AA9"/>
    <w:rsid w:val="009D76F7"/>
    <w:rsid w:val="009F3ABC"/>
    <w:rsid w:val="00A02EDB"/>
    <w:rsid w:val="00A0483E"/>
    <w:rsid w:val="00A30042"/>
    <w:rsid w:val="00A46548"/>
    <w:rsid w:val="00A467C8"/>
    <w:rsid w:val="00A63B9D"/>
    <w:rsid w:val="00A63D45"/>
    <w:rsid w:val="00A654C1"/>
    <w:rsid w:val="00A77A26"/>
    <w:rsid w:val="00A92B1C"/>
    <w:rsid w:val="00AA16BE"/>
    <w:rsid w:val="00AA202D"/>
    <w:rsid w:val="00AA3AB7"/>
    <w:rsid w:val="00AC6671"/>
    <w:rsid w:val="00AD17D5"/>
    <w:rsid w:val="00AD31B2"/>
    <w:rsid w:val="00AE39A9"/>
    <w:rsid w:val="00AE4B31"/>
    <w:rsid w:val="00AE5B40"/>
    <w:rsid w:val="00AE7631"/>
    <w:rsid w:val="00AE7C10"/>
    <w:rsid w:val="00AF0F8D"/>
    <w:rsid w:val="00B02848"/>
    <w:rsid w:val="00B07B3F"/>
    <w:rsid w:val="00B23863"/>
    <w:rsid w:val="00B272AF"/>
    <w:rsid w:val="00B36817"/>
    <w:rsid w:val="00B3712A"/>
    <w:rsid w:val="00B41124"/>
    <w:rsid w:val="00B46395"/>
    <w:rsid w:val="00B54A94"/>
    <w:rsid w:val="00B61956"/>
    <w:rsid w:val="00B64A02"/>
    <w:rsid w:val="00B701F7"/>
    <w:rsid w:val="00B737DA"/>
    <w:rsid w:val="00B8102F"/>
    <w:rsid w:val="00B82BAF"/>
    <w:rsid w:val="00B846B6"/>
    <w:rsid w:val="00B864F6"/>
    <w:rsid w:val="00B86C0E"/>
    <w:rsid w:val="00B87574"/>
    <w:rsid w:val="00B91C21"/>
    <w:rsid w:val="00BA1980"/>
    <w:rsid w:val="00BC7C51"/>
    <w:rsid w:val="00BD03EE"/>
    <w:rsid w:val="00BD6E96"/>
    <w:rsid w:val="00BE5385"/>
    <w:rsid w:val="00C069FB"/>
    <w:rsid w:val="00C11161"/>
    <w:rsid w:val="00C11892"/>
    <w:rsid w:val="00C21343"/>
    <w:rsid w:val="00C31DDF"/>
    <w:rsid w:val="00C45FAA"/>
    <w:rsid w:val="00C55511"/>
    <w:rsid w:val="00C9015E"/>
    <w:rsid w:val="00C93879"/>
    <w:rsid w:val="00C97175"/>
    <w:rsid w:val="00CA58D5"/>
    <w:rsid w:val="00CB4D83"/>
    <w:rsid w:val="00CC0B5C"/>
    <w:rsid w:val="00CC5F7D"/>
    <w:rsid w:val="00CD02B6"/>
    <w:rsid w:val="00CD217D"/>
    <w:rsid w:val="00D34E5D"/>
    <w:rsid w:val="00D540F9"/>
    <w:rsid w:val="00D75BE3"/>
    <w:rsid w:val="00D760AD"/>
    <w:rsid w:val="00D810E3"/>
    <w:rsid w:val="00D849EA"/>
    <w:rsid w:val="00D86028"/>
    <w:rsid w:val="00DA110D"/>
    <w:rsid w:val="00DB1C05"/>
    <w:rsid w:val="00DB2CA8"/>
    <w:rsid w:val="00DC7F8A"/>
    <w:rsid w:val="00DD1185"/>
    <w:rsid w:val="00DD6E2E"/>
    <w:rsid w:val="00DE3335"/>
    <w:rsid w:val="00E0219A"/>
    <w:rsid w:val="00E17DAA"/>
    <w:rsid w:val="00E32020"/>
    <w:rsid w:val="00E3783B"/>
    <w:rsid w:val="00E42E29"/>
    <w:rsid w:val="00E54D01"/>
    <w:rsid w:val="00E57752"/>
    <w:rsid w:val="00E61C83"/>
    <w:rsid w:val="00E65C36"/>
    <w:rsid w:val="00E74340"/>
    <w:rsid w:val="00E818F4"/>
    <w:rsid w:val="00E85670"/>
    <w:rsid w:val="00E93F5C"/>
    <w:rsid w:val="00EA2660"/>
    <w:rsid w:val="00EA61F4"/>
    <w:rsid w:val="00EB3E8C"/>
    <w:rsid w:val="00F1713B"/>
    <w:rsid w:val="00F266B8"/>
    <w:rsid w:val="00F33E6F"/>
    <w:rsid w:val="00F43D79"/>
    <w:rsid w:val="00F73AF8"/>
    <w:rsid w:val="00F845CA"/>
    <w:rsid w:val="00F93125"/>
    <w:rsid w:val="00F9383F"/>
    <w:rsid w:val="00F93B6F"/>
    <w:rsid w:val="00FA07CC"/>
    <w:rsid w:val="00FA1931"/>
    <w:rsid w:val="00FA4F28"/>
    <w:rsid w:val="00FD1294"/>
    <w:rsid w:val="00FD49FD"/>
    <w:rsid w:val="00FD5D59"/>
    <w:rsid w:val="00FD7BF4"/>
    <w:rsid w:val="00FE0863"/>
    <w:rsid w:val="00FE5D03"/>
    <w:rsid w:val="00FF31B7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96D35"/>
  <w15:docId w15:val="{FF7F970B-3A3B-4A36-BC18-650E8AA5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F1D"/>
  </w:style>
  <w:style w:type="character" w:customStyle="1" w:styleId="a4">
    <w:name w:val="日付 (文字)"/>
    <w:basedOn w:val="a0"/>
    <w:link w:val="a3"/>
    <w:uiPriority w:val="99"/>
    <w:semiHidden/>
    <w:rsid w:val="00702F1D"/>
  </w:style>
  <w:style w:type="character" w:styleId="a5">
    <w:name w:val="Hyperlink"/>
    <w:basedOn w:val="a0"/>
    <w:uiPriority w:val="99"/>
    <w:unhideWhenUsed/>
    <w:rsid w:val="0067612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425"/>
  </w:style>
  <w:style w:type="paragraph" w:styleId="a8">
    <w:name w:val="footer"/>
    <w:basedOn w:val="a"/>
    <w:link w:val="a9"/>
    <w:uiPriority w:val="99"/>
    <w:unhideWhenUsed/>
    <w:rsid w:val="008464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425"/>
  </w:style>
  <w:style w:type="paragraph" w:styleId="aa">
    <w:name w:val="Balloon Text"/>
    <w:basedOn w:val="a"/>
    <w:link w:val="ab"/>
    <w:uiPriority w:val="99"/>
    <w:semiHidden/>
    <w:unhideWhenUsed/>
    <w:rsid w:val="0084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642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5B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F14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RCK08</cp:lastModifiedBy>
  <cp:revision>74</cp:revision>
  <cp:lastPrinted>2024-05-20T01:51:00Z</cp:lastPrinted>
  <dcterms:created xsi:type="dcterms:W3CDTF">2023-09-04T06:16:00Z</dcterms:created>
  <dcterms:modified xsi:type="dcterms:W3CDTF">2025-02-25T04:35:00Z</dcterms:modified>
</cp:coreProperties>
</file>